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372"/>
        <w:gridCol w:w="6372"/>
        <w:gridCol w:w="236"/>
      </w:tblGrid>
      <w:tr w:rsidR="6E80371E" w:rsidRPr="000B1A39" w14:paraId="5C2B8181" w14:textId="77777777" w:rsidTr="6E80371E">
        <w:trPr>
          <w:trHeight w:val="255"/>
        </w:trPr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A0FC94" w14:textId="27F69502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Week of : August </w:t>
            </w:r>
            <w:r w:rsidR="00E8034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2020</w:t>
            </w:r>
          </w:p>
        </w:tc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65E2F3" w14:textId="2DBAF34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Grade Level: Kindergarten</w:t>
            </w:r>
          </w:p>
        </w:tc>
        <w:tc>
          <w:tcPr>
            <w:tcW w:w="21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126C2EFE" w14:textId="74ACFF4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27F96DE1" w14:textId="77777777" w:rsidTr="6E80371E">
        <w:trPr>
          <w:trHeight w:val="330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1FAB87" w14:textId="6426914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Who We Are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16" w:type="dxa"/>
            <w:vMerge w:val="restart"/>
          </w:tcPr>
          <w:p w14:paraId="6DD72CA4" w14:textId="45DBD6E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357DCC9D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5F7075" w14:textId="031A808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26E26457" w14:textId="303A4BB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Pr="12EF72C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MGSEK.G.1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Describe objects in the environment using names of shapes, and describe the relative positions of these objects using terms such as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  <w:r w:rsidR="60A94840" w:rsidRPr="66FDC65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MGSEK.MD.3</w:t>
            </w:r>
            <w:r w:rsidR="60A94840" w:rsidRPr="7EA202A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Classify objects into given categories; count the numbers of objects in each category and sort the categories by count.</w:t>
            </w:r>
            <w:r w:rsidR="60A94840" w:rsidRPr="5962F41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60A94840" w:rsidRPr="5962F41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MGSE1.G.1</w:t>
            </w:r>
            <w:r w:rsidR="60A94840" w:rsidRPr="5962F41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Distinguish between defining attributes (e.g., triangles are closed and three-sided) versus non-defining attributes (e.g., color, orientation, overall size); build and draw shapes to possess defining attributes.</w:t>
            </w:r>
          </w:p>
        </w:tc>
        <w:tc>
          <w:tcPr>
            <w:tcW w:w="216" w:type="dxa"/>
            <w:vMerge/>
            <w:vAlign w:val="center"/>
          </w:tcPr>
          <w:p w14:paraId="68DB71EA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9518378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6B29068" w14:textId="5AC3CB74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ELAGSEKRL10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 ELAGSEKRL1: With prompting and support, ask and answer questions about key details in a text</w:t>
            </w:r>
          </w:p>
          <w:p w14:paraId="7349B572" w14:textId="771F2D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70A31B0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C8F1A61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85DA4D" w14:textId="2ED3948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Science/ Social Studies 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398ED8BE" w14:textId="41B069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B4A4342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63B0B4CD" w14:textId="77777777" w:rsidTr="6E80371E">
        <w:trPr>
          <w:gridAfter w:val="1"/>
          <w:wAfter w:w="216" w:type="dxa"/>
          <w:trHeight w:val="225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4CC0641" w14:textId="49D94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6A541434" w14:textId="2D7E77E0" w:rsidR="6E80371E" w:rsidRPr="000B1A39" w:rsidRDefault="6E80371E" w:rsidP="3AEB31A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0BA5F613" w14:textId="20FE8526" w:rsidR="6E80371E" w:rsidRPr="000B1A39" w:rsidRDefault="6E80371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Synchronous – Live</w:t>
            </w:r>
            <w:r w:rsidR="78ABC37C"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</w:t>
            </w:r>
            <w:r w:rsidR="78ABC37C" w:rsidRPr="3AEB31A1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Asynchronous – Not live</w:t>
            </w:r>
          </w:p>
          <w:p w14:paraId="75B826C1" w14:textId="50656B9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F670D0C" w14:textId="3F6C52B0" w:rsidR="00FB6A34" w:rsidRDefault="00FB6A34">
      <w:pPr>
        <w:rPr>
          <w:rFonts w:ascii="Arial Narrow" w:hAnsi="Arial Narrow"/>
          <w:sz w:val="20"/>
          <w:szCs w:val="20"/>
        </w:rPr>
      </w:pPr>
    </w:p>
    <w:p w14:paraId="39ACEECC" w14:textId="3A51DF2D" w:rsidR="00FB6A34" w:rsidRDefault="00FB6A34">
      <w:pPr>
        <w:rPr>
          <w:rFonts w:ascii="Arial Narrow" w:hAnsi="Arial Narrow"/>
          <w:sz w:val="20"/>
          <w:szCs w:val="20"/>
        </w:rPr>
      </w:pPr>
    </w:p>
    <w:p w14:paraId="71EB9DBB" w14:textId="770F0DB6" w:rsidR="00FB6A34" w:rsidRDefault="00FB6A34">
      <w:pPr>
        <w:rPr>
          <w:rFonts w:ascii="Arial Narrow" w:hAnsi="Arial Narrow"/>
          <w:sz w:val="20"/>
          <w:szCs w:val="20"/>
        </w:rPr>
      </w:pPr>
    </w:p>
    <w:p w14:paraId="178DE5D9" w14:textId="39B76A82" w:rsidR="00FB6A34" w:rsidRDefault="00FB6A34">
      <w:pPr>
        <w:rPr>
          <w:rFonts w:ascii="Arial Narrow" w:hAnsi="Arial Narrow"/>
          <w:sz w:val="20"/>
          <w:szCs w:val="20"/>
        </w:rPr>
      </w:pPr>
    </w:p>
    <w:p w14:paraId="4C7DCB4D" w14:textId="10ED2D28" w:rsidR="00FB6A34" w:rsidRDefault="00FB6A34">
      <w:pPr>
        <w:rPr>
          <w:rFonts w:ascii="Arial Narrow" w:hAnsi="Arial Narrow"/>
          <w:sz w:val="20"/>
          <w:szCs w:val="20"/>
        </w:rPr>
      </w:pPr>
    </w:p>
    <w:p w14:paraId="75EA0562" w14:textId="77777777" w:rsidR="00FB6A34" w:rsidRPr="000B1A39" w:rsidRDefault="00FB6A34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790"/>
        <w:gridCol w:w="1922"/>
        <w:gridCol w:w="2254"/>
        <w:gridCol w:w="2282"/>
        <w:gridCol w:w="2457"/>
        <w:gridCol w:w="2254"/>
      </w:tblGrid>
      <w:tr w:rsidR="6E80371E" w:rsidRPr="000B1A39" w14:paraId="7F0F5CF0" w14:textId="77777777" w:rsidTr="00FB6A34">
        <w:trPr>
          <w:trHeight w:val="120"/>
        </w:trPr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328EB8B" w14:textId="355FC0E8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88853D" w14:textId="709C8D3C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MONDAY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C6819A" w14:textId="3E3BBA4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TUESDAY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9C0892E" w14:textId="30DA3B39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WEDNESDAY</w:t>
            </w:r>
          </w:p>
        </w:tc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669D3DF" w14:textId="4F7E5B0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THURSDAY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F92EFE" w14:textId="58A0A95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FRIDAY</w:t>
            </w:r>
          </w:p>
        </w:tc>
      </w:tr>
    </w:tbl>
    <w:p w14:paraId="09A26953" w14:textId="2DDD8719" w:rsidR="002F00CD" w:rsidRPr="000B1A39" w:rsidRDefault="002F00CD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822"/>
        <w:gridCol w:w="1876"/>
        <w:gridCol w:w="2241"/>
        <w:gridCol w:w="2295"/>
        <w:gridCol w:w="2457"/>
        <w:gridCol w:w="2268"/>
      </w:tblGrid>
      <w:tr w:rsidR="6E80371E" w:rsidRPr="000B1A39" w14:paraId="7F7212F9" w14:textId="77777777" w:rsidTr="58914314">
        <w:trPr>
          <w:trHeight w:val="22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D5F95C" w14:textId="4DDFF007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Student Login/</w:t>
            </w:r>
          </w:p>
          <w:p w14:paraId="3D8175A2" w14:textId="63408D60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Morning Meeting (SEL</w:t>
            </w:r>
            <w:r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393E26A7"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/</w:t>
            </w:r>
          </w:p>
          <w:p w14:paraId="2A439ED9" w14:textId="373806F9" w:rsidR="6E80371E" w:rsidRPr="000B1A39" w:rsidRDefault="393E26A7" w:rsidP="286917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Math</w:t>
            </w:r>
          </w:p>
          <w:p w14:paraId="2A769460" w14:textId="61CA5B9D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8:15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C7AFF8" w14:textId="754C1C7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Lessons:</w:t>
            </w:r>
          </w:p>
          <w:p w14:paraId="127313A2" w14:textId="2BA2C6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35DB38B3" w14:textId="4A9F893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 xml:space="preserve"> </w:t>
            </w:r>
          </w:p>
          <w:p w14:paraId="529B24D2" w14:textId="2FE85B4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6E5BC8D1" w14:textId="21B68AD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CE28DAE" w14:textId="63F5E17D" w:rsidR="00F611D5" w:rsidRPr="000B1A39" w:rsidRDefault="6E80371E" w:rsidP="00F611D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SEL- </w:t>
            </w:r>
            <w:r w:rsidR="141DF82B" w:rsidRPr="7B42F613">
              <w:rPr>
                <w:rFonts w:ascii="Arial Narrow" w:eastAsia="Calibri" w:hAnsi="Arial Narrow" w:cs="Calibri"/>
                <w:sz w:val="20"/>
                <w:szCs w:val="20"/>
              </w:rPr>
              <w:t xml:space="preserve">What </w:t>
            </w:r>
            <w:r w:rsidR="141DF82B" w:rsidRPr="1AC84AD7">
              <w:rPr>
                <w:rFonts w:ascii="Arial Narrow" w:eastAsia="Calibri" w:hAnsi="Arial Narrow" w:cs="Calibri"/>
                <w:sz w:val="20"/>
                <w:szCs w:val="20"/>
              </w:rPr>
              <w:t>Can You Do?</w:t>
            </w:r>
          </w:p>
          <w:p w14:paraId="3449A43A" w14:textId="2A82637D" w:rsidR="1C66037B" w:rsidRDefault="1C66037B" w:rsidP="32A0869D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32A0869D">
              <w:rPr>
                <w:rFonts w:ascii="Arial Narrow" w:eastAsia="Calibri" w:hAnsi="Arial Narrow" w:cs="Calibri"/>
                <w:sz w:val="20"/>
                <w:szCs w:val="20"/>
              </w:rPr>
              <w:t>Video and Discuss</w:t>
            </w:r>
          </w:p>
          <w:p w14:paraId="089443A3" w14:textId="10F46AA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7D9124" w14:textId="37F688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60C429B5" w14:textId="3C6586F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5FCB4A0" w14:textId="0E5FB39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43FDE27" w14:textId="74B48F3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56066252" w14:textId="13E51D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5E0BB2B3" w14:textId="6C138BDE" w:rsidR="6E80371E" w:rsidRPr="000B1A39" w:rsidRDefault="6E80371E" w:rsidP="32A0869D">
            <w:pPr>
              <w:rPr>
                <w:rFonts w:ascii="Arial Narrow" w:hAnsi="Arial Narrow"/>
                <w:sz w:val="20"/>
                <w:szCs w:val="20"/>
              </w:rPr>
            </w:pPr>
            <w:r w:rsidRPr="1AC84AD7">
              <w:rPr>
                <w:rFonts w:ascii="Arial Narrow" w:eastAsia="Calibri" w:hAnsi="Arial Narrow" w:cs="Calibri"/>
                <w:sz w:val="20"/>
                <w:szCs w:val="20"/>
              </w:rPr>
              <w:t xml:space="preserve">SEL- </w:t>
            </w:r>
            <w:r w:rsidR="226375E1" w:rsidRPr="1AC84AD7">
              <w:rPr>
                <w:rFonts w:ascii="Arial Narrow" w:eastAsia="Arial Narrow" w:hAnsi="Arial Narrow" w:cs="Arial Narrow"/>
                <w:sz w:val="19"/>
                <w:szCs w:val="19"/>
              </w:rPr>
              <w:t>What Can You Do?</w:t>
            </w:r>
          </w:p>
          <w:p w14:paraId="411EE788" w14:textId="0274CAF8" w:rsidR="6E80371E" w:rsidRPr="000B1A39" w:rsidRDefault="1059334F" w:rsidP="00F611D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32A0869D">
              <w:rPr>
                <w:rFonts w:ascii="Arial Narrow" w:eastAsia="Calibri" w:hAnsi="Arial Narrow" w:cs="Calibri"/>
                <w:sz w:val="20"/>
                <w:szCs w:val="20"/>
              </w:rPr>
              <w:t>Activity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85901D" w14:textId="786FE97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21A5196" w14:textId="72A8291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B21BE9A" w14:textId="2361058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A828235" w14:textId="07C7F90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102D4033" w14:textId="1D0DE06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F1C7604" w14:textId="0A5AA98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6302C850" w14:textId="008A6DF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B7A6C2" w14:textId="5098DB5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52A6F6C8" w14:textId="61B5E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12B8CA" w14:textId="0F7B94B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31419C61" w14:textId="533228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09BFB494" w14:textId="6BC1624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3570A63" w14:textId="3773F47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2BD7B06" w14:textId="0AD1A15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02B343B8" w14:textId="3EC71C2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BD4526B" w14:textId="7208791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7E6AA37F" w14:textId="567DF64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49CDC039" w14:textId="018AF4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C2AFE6" w14:textId="50DB0AD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6C6C177" w14:textId="595CBF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D64F11" w14:textId="6295B51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203FA5D4" w14:textId="1C77EA4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7A52A337" w14:textId="72073B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7E7FE07" w14:textId="694FE68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47C15E96" w14:textId="0A20E9A6" w:rsidR="42BCB268" w:rsidRDefault="42BCB268" w:rsidP="42BCB26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570A9044" w14:textId="2C8317D9" w:rsidR="02D9C22D" w:rsidRDefault="02D9C22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EE2666B">
              <w:rPr>
                <w:rFonts w:ascii="Arial Narrow" w:eastAsia="Arial Narrow" w:hAnsi="Arial Narrow" w:cs="Arial Narrow"/>
                <w:sz w:val="20"/>
                <w:szCs w:val="20"/>
              </w:rPr>
              <w:t>Announce student of the week for next week</w:t>
            </w:r>
          </w:p>
          <w:p w14:paraId="1BEE48A0" w14:textId="160F265C" w:rsidR="42BCB268" w:rsidRDefault="42BCB268" w:rsidP="42BCB26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D51D380" w14:textId="57741AC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1EA4240C" w14:textId="09445B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</w:tr>
      <w:tr w:rsidR="6E80371E" w:rsidRPr="000B1A39" w14:paraId="49190385" w14:textId="77777777" w:rsidTr="58914314">
        <w:trPr>
          <w:trHeight w:val="111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EEC8" w14:textId="2F015A2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Math </w:t>
            </w:r>
          </w:p>
          <w:p w14:paraId="49B72117" w14:textId="328C6B8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8:30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CD3D1" w14:textId="77777777" w:rsidR="00A95609" w:rsidRDefault="1FD66792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="14F04D7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</w:p>
          <w:p w14:paraId="09A3F2CD" w14:textId="0BC800A1" w:rsidR="00596DD4" w:rsidRDefault="5753AD21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 math</w:t>
            </w:r>
            <w:r w:rsidR="14F04D75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small group.</w:t>
            </w:r>
          </w:p>
          <w:p w14:paraId="60DB90B7" w14:textId="77777777" w:rsidR="00A95609" w:rsidRDefault="00A95609" w:rsidP="00A9560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C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7BAE17FF" w14:textId="77777777" w:rsidR="00A95609" w:rsidRPr="00596DD4" w:rsidRDefault="00A95609" w:rsidP="5891431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D8B29D" w14:textId="1C281F2B" w:rsidR="6E80371E" w:rsidRDefault="6E80371E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BB40789" w14:textId="1C281F2B" w:rsidR="6E80371E" w:rsidRDefault="4D2CCFDC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="46BCB94C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Calendar Math</w:t>
            </w:r>
            <w:r w:rsidR="001504F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5AD1898F" w14:textId="1C281F2B" w:rsidR="6E80371E" w:rsidRDefault="3B4A9EA7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-D</w:t>
            </w:r>
            <w:r w:rsidR="001504F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efining vs. non defining attributes</w:t>
            </w:r>
          </w:p>
          <w:p w14:paraId="75C3AF70" w14:textId="5AD1E948" w:rsidR="720B9957" w:rsidRDefault="720B9957" w:rsidP="31D045D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649488F4" w14:textId="5AE8F60B" w:rsidR="51832972" w:rsidRDefault="51832972" w:rsidP="31D045D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PPT Guided practice</w:t>
            </w:r>
          </w:p>
          <w:p w14:paraId="2FD759D2" w14:textId="1C281F2B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0E19128" w14:textId="2F8B164F" w:rsidR="0011347C" w:rsidRDefault="00106457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Seesaw-</w:t>
            </w:r>
            <w:r w:rsidR="0061052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Review naming shapes</w:t>
            </w:r>
            <w:r w:rsidR="00AF2F6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and sides/vertices</w:t>
            </w:r>
          </w:p>
          <w:p w14:paraId="51AA9119" w14:textId="77777777" w:rsidR="001504F5" w:rsidRPr="000B1A39" w:rsidRDefault="001504F5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4865314" w14:textId="028C3B12" w:rsidR="6E80371E" w:rsidRPr="00A95609" w:rsidRDefault="00A95609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*******</w:t>
            </w:r>
            <w:r w:rsidR="737CC70E" w:rsidRPr="00A95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If you are not meeting in small group, p</w:t>
            </w:r>
            <w:r w:rsidR="6E80371E" w:rsidRPr="00A95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lease watch pre-recorded lesson and complete assignment listed below in “Student Independent Practice”</w:t>
            </w:r>
          </w:p>
          <w:p w14:paraId="5451AF03" w14:textId="0951C53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7BFD6B46" w14:textId="058D2DB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D35B" w14:textId="77777777" w:rsidR="00E35522" w:rsidRDefault="0249C2D3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="67621ADA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</w:p>
          <w:p w14:paraId="55CF52A4" w14:textId="11AE2360" w:rsidR="64CF5DC0" w:rsidRDefault="67621ADA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Tuesday math small group.</w:t>
            </w:r>
          </w:p>
          <w:p w14:paraId="308FE06D" w14:textId="1952424D" w:rsidR="00A95609" w:rsidRDefault="00A95609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00C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:</w:t>
            </w:r>
          </w:p>
          <w:p w14:paraId="26399359" w14:textId="6C593628" w:rsidR="5181EA9B" w:rsidRPr="00A95609" w:rsidRDefault="5181EA9B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Calendar Math </w:t>
            </w:r>
          </w:p>
          <w:p w14:paraId="14EDF571" w14:textId="3119A19E" w:rsidR="5181EA9B" w:rsidRDefault="5181EA9B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-Defining vs. non defining attributes</w:t>
            </w:r>
          </w:p>
          <w:p w14:paraId="60AF0CA4" w14:textId="5AD1E948" w:rsidR="543D307A" w:rsidRDefault="543D307A" w:rsidP="31D045D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3606FB16" w14:textId="5AE8F60B" w:rsidR="543D307A" w:rsidRDefault="543D307A" w:rsidP="31D045D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PPT Guided practice</w:t>
            </w:r>
          </w:p>
          <w:p w14:paraId="6112FF52" w14:textId="1794D99D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617042" w14:textId="3119A19E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F8602F" w14:textId="3119A19E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196734B" w14:textId="3119A19E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AB32E4F" w14:textId="3119A19E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AF4EBBA" w14:textId="05B108B6" w:rsidR="64CF5DC0" w:rsidRDefault="1250E00A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42A96F30" w14:textId="3AAB7577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2272114" w14:textId="352EDF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F1950" w14:textId="71E0D9F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5AFEA863" w14:textId="1320C5F5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710B5" w14:textId="77777777" w:rsidR="00621C95" w:rsidRDefault="0E30CA8D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="49E10EC6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Teacher will meet with</w:t>
            </w:r>
          </w:p>
          <w:p w14:paraId="7C3F80E1" w14:textId="1CE05203" w:rsidR="0E30CA8D" w:rsidRDefault="49E10EC6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math small group.</w:t>
            </w:r>
          </w:p>
          <w:p w14:paraId="6110A1FD" w14:textId="562356B4" w:rsidR="00621C95" w:rsidRDefault="00621C95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1AD88407" w14:textId="2A586A30" w:rsidR="00C00CAD" w:rsidRPr="00C00CAD" w:rsidRDefault="00C00CAD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0C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Group:</w:t>
            </w:r>
          </w:p>
          <w:p w14:paraId="3BC974EA" w14:textId="1C281F2B" w:rsidR="2F205C8C" w:rsidRDefault="2F205C8C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-Calendar Math </w:t>
            </w:r>
          </w:p>
          <w:p w14:paraId="42B19A5D" w14:textId="1C281F2B" w:rsidR="2F205C8C" w:rsidRDefault="2F205C8C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-Defining vs. non defining attributes</w:t>
            </w:r>
          </w:p>
          <w:p w14:paraId="2F7DABD2" w14:textId="5AD1E948" w:rsidR="7C6C3807" w:rsidRDefault="7C6C3807" w:rsidP="31D045D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56071ED1" w14:textId="5AE8F60B" w:rsidR="7C6C3807" w:rsidRDefault="7C6C3807" w:rsidP="31D045D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PPT Guided practice</w:t>
            </w:r>
          </w:p>
          <w:p w14:paraId="0216311A" w14:textId="706BFC91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C3936BF" w14:textId="1C281F2B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B492B27" w14:textId="538DACBE" w:rsidR="002262C3" w:rsidRPr="002262C3" w:rsidRDefault="002262C3" w:rsidP="286917F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0E9F07E9" w14:textId="5FB208B9" w:rsidR="7055B58A" w:rsidRDefault="7055B58A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0E23B557" w14:textId="77A1430D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ECEE59" w14:textId="6353223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F1A6DB6" w14:textId="6512B68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31C3C6" w14:textId="224A84C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EED2" w14:textId="77777777" w:rsidR="00621C95" w:rsidRDefault="7F11E05B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="2D7BF2C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</w:p>
          <w:p w14:paraId="5FEEC6AD" w14:textId="5E08E4DE" w:rsidR="7F11E05B" w:rsidRDefault="2D7BF2C5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hursday math small group.</w:t>
            </w:r>
          </w:p>
          <w:p w14:paraId="195BBB88" w14:textId="77777777" w:rsidR="00C00CAD" w:rsidRPr="00C00CAD" w:rsidRDefault="00C00CAD" w:rsidP="00C00CA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0CA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Group:</w:t>
            </w:r>
          </w:p>
          <w:p w14:paraId="6E1409FE" w14:textId="1C281F2B" w:rsidR="49EB196A" w:rsidRDefault="49EB196A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-Calendar Math </w:t>
            </w:r>
          </w:p>
          <w:p w14:paraId="30BEA3E4" w14:textId="1C281F2B" w:rsidR="49EB196A" w:rsidRDefault="49EB196A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-Defining vs. non defining attributes</w:t>
            </w:r>
          </w:p>
          <w:p w14:paraId="45C4C3E8" w14:textId="5AD1E948" w:rsidR="55E39D2A" w:rsidRDefault="55E39D2A" w:rsidP="31D045D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60671E2C" w14:textId="5AE8F60B" w:rsidR="55E39D2A" w:rsidRDefault="55E39D2A" w:rsidP="31D045D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PPT Guided practice</w:t>
            </w:r>
          </w:p>
          <w:p w14:paraId="0FCC136B" w14:textId="670B5A8D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8670C33" w14:textId="1C281F2B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A860AB7" w14:textId="77777777" w:rsidR="002262C3" w:rsidRDefault="002262C3" w:rsidP="00A1603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31FDCE9" w14:textId="355E5114" w:rsidR="00575923" w:rsidRDefault="00575923" w:rsidP="0057592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Seesaw-defining/non defining</w:t>
            </w:r>
          </w:p>
          <w:p w14:paraId="70FC5128" w14:textId="57F46264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A5F24B" w14:textId="5FB208B9" w:rsidR="02451CC9" w:rsidRDefault="02451CC9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A0D1A99" w14:textId="1AD4D37B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2ED2150" w14:textId="400E7651" w:rsidR="6E80371E" w:rsidRPr="000B1A39" w:rsidRDefault="6E80371E" w:rsidP="00F611D5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B304B7B" w14:textId="0618FFA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F62BC16" w14:textId="4F09C49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1F561" w14:textId="77777777" w:rsidR="00621C95" w:rsidRDefault="7C5BA378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="4979335C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14:paraId="327F01A2" w14:textId="54169D6B" w:rsidR="6E80371E" w:rsidRPr="000B1A39" w:rsidRDefault="4979335C" w:rsidP="58914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Whole Class</w:t>
            </w:r>
          </w:p>
          <w:p w14:paraId="3DA3E78B" w14:textId="7ED68834" w:rsidR="6E80371E" w:rsidRPr="000B1A39" w:rsidRDefault="2BC6BB82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-Calendar Math</w:t>
            </w:r>
          </w:p>
          <w:p w14:paraId="57B452CB" w14:textId="72A3CC6B" w:rsidR="6E80371E" w:rsidRPr="000B1A39" w:rsidRDefault="5B271526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="426803B8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Directed </w:t>
            </w:r>
            <w:r w:rsidR="19F58CC9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shape </w:t>
            </w:r>
            <w:r w:rsidR="426803B8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drawing- defining and </w:t>
            </w:r>
            <w:proofErr w:type="spellStart"/>
            <w:r w:rsidR="426803B8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non defining</w:t>
            </w:r>
            <w:proofErr w:type="spellEnd"/>
            <w:r w:rsidR="426803B8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attributes</w:t>
            </w:r>
          </w:p>
          <w:p w14:paraId="3D682548" w14:textId="2A4C40ED" w:rsidR="6E80371E" w:rsidRPr="000B1A39" w:rsidRDefault="6E80371E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br/>
            </w:r>
            <w:r w:rsidR="65A805A8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Please have the 2d shape paper</w:t>
            </w:r>
            <w:r w:rsidR="1D8C6902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from resource folder</w:t>
            </w:r>
            <w:r w:rsidR="65A805A8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pla</w:t>
            </w:r>
            <w:r w:rsidR="599EEDBB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</w:t>
            </w:r>
            <w:r w:rsidR="65A805A8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paper, pencil, </w:t>
            </w:r>
            <w:r w:rsidR="65A805A8"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and crayons ready for this activity.</w:t>
            </w:r>
            <w:r w:rsidR="65A805A8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E1DFF4E" w14:textId="137A2A10" w:rsidR="6E80371E" w:rsidRPr="000B1A39" w:rsidRDefault="4AE29931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Students will use their 2d shape paper in their resource folder to help them </w:t>
            </w:r>
            <w:r w:rsidR="50233F8E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trace/ 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draw pictures of shapes that the teacher calls out. Shapes will be different sizes and </w:t>
            </w:r>
            <w:r w:rsidR="41B67F5F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different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colors</w:t>
            </w:r>
            <w:r w:rsidR="3C9CEBB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and students will determine which attributes are defining and non-defining. </w:t>
            </w:r>
          </w:p>
        </w:tc>
      </w:tr>
      <w:tr w:rsidR="00116846" w:rsidRPr="000B1A39" w14:paraId="1538595E" w14:textId="77777777" w:rsidTr="58914314">
        <w:trPr>
          <w:trHeight w:val="1110"/>
        </w:trPr>
        <w:tc>
          <w:tcPr>
            <w:tcW w:w="1822" w:type="dxa"/>
            <w:vMerge/>
          </w:tcPr>
          <w:p w14:paraId="7597F5A6" w14:textId="77777777" w:rsidR="00116846" w:rsidRPr="000B1A39" w:rsidRDefault="00116846" w:rsidP="6E80371E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D03B" w14:textId="77777777" w:rsidR="00A9560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0E6E7A2D" w14:textId="77777777" w:rsidR="00E5652A" w:rsidRDefault="00116846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 Seesaw, find the activity below. Watch the instructional video </w:t>
            </w:r>
          </w:p>
          <w:p w14:paraId="08ABE1F1" w14:textId="2D4ABFFC" w:rsidR="00116846" w:rsidRPr="000B1A39" w:rsidRDefault="00E5652A" w:rsidP="00116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drawing>
                <wp:inline distT="0" distB="0" distL="0" distR="0" wp14:anchorId="0E5048F9" wp14:editId="482E24E8">
                  <wp:extent cx="1054100" cy="10598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846"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and complete the assignment.</w:t>
            </w:r>
          </w:p>
          <w:p w14:paraId="61B7C542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725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2C024733" w14:textId="3119A19E" w:rsidR="00116846" w:rsidRPr="000B1A39" w:rsidRDefault="0D148F5E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3178D42D" w14:textId="3119A19E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2B6D10" w14:textId="3119A19E" w:rsidR="6D75C435" w:rsidRDefault="6D75C435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26F48C" wp14:editId="59D89E6A">
                  <wp:extent cx="1266825" cy="619962"/>
                  <wp:effectExtent l="0" t="0" r="9525" b="0"/>
                  <wp:docPr id="2144153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75ACD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2990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EB23832" w14:textId="06E6656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0D148F5E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7913C72" w14:textId="5980A22F" w:rsidR="4F9F9778" w:rsidRDefault="4F9F9778" w:rsidP="58914314">
            <w:r>
              <w:rPr>
                <w:noProof/>
              </w:rPr>
              <w:lastRenderedPageBreak/>
              <w:drawing>
                <wp:inline distT="0" distB="0" distL="0" distR="0" wp14:anchorId="53A75EE7" wp14:editId="1E08DCDE">
                  <wp:extent cx="1314450" cy="600075"/>
                  <wp:effectExtent l="0" t="0" r="0" b="0"/>
                  <wp:docPr id="151339256" name="Picture 151339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364E8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14F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5BA503C2" w14:textId="6F397223" w:rsidR="00116846" w:rsidRDefault="00116846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In Seesaw, find the activity below. Watch the instructional video and complete the assignment.</w:t>
            </w:r>
          </w:p>
          <w:p w14:paraId="09DCA194" w14:textId="6BF5747E" w:rsidR="00AD7C1F" w:rsidRPr="000B1A39" w:rsidRDefault="00AD7C1F" w:rsidP="00116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689FCF3" wp14:editId="5CB6CD79">
                  <wp:extent cx="1423035" cy="2667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2EA7A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B89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482A2E20" w14:textId="57B2CC8C" w:rsidR="00116846" w:rsidRPr="00184D65" w:rsidRDefault="00116846" w:rsidP="00670318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00184D65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Practice drawing different 2d shapes and making shapes out of materials around the house- playdough, straws, pipe cleaners, etc. Submit to seesaw.</w:t>
            </w:r>
            <w:r w:rsidR="00184D65"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6E80371E" w:rsidRPr="000B1A39" w14:paraId="79C8D9E2" w14:textId="77777777" w:rsidTr="58914314">
        <w:trPr>
          <w:trHeight w:val="22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E13891" w14:textId="781288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Specials</w:t>
            </w:r>
          </w:p>
          <w:p w14:paraId="67E39915" w14:textId="277AD87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9:00am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396FBA" w14:textId="6D48172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5F93BBF3" w14:textId="59B7BEE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283A8F" w14:textId="5656F23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2B0E4313" w14:textId="1B39E3D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006C60" w14:textId="27F8425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1B779174" w14:textId="2144031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C14155" w14:textId="482E7BC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4EC901AF" w14:textId="580B78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7946FA" w14:textId="00B4813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30BF03F5" w14:textId="1E5919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422D51F5" w14:textId="77777777" w:rsidTr="58914314">
        <w:trPr>
          <w:trHeight w:val="87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18FF" w14:textId="17E368C8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Reading/ELA</w:t>
            </w:r>
          </w:p>
          <w:p w14:paraId="1392EB3F" w14:textId="7E61A21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10:00 a.m.</w:t>
            </w:r>
          </w:p>
          <w:p w14:paraId="08ECF3BC" w14:textId="59AABF1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CE106" w14:textId="77777777" w:rsidR="00C60D8D" w:rsidRDefault="0FF8D4F5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</w:p>
          <w:p w14:paraId="7C82935C" w14:textId="41F7AE77" w:rsidR="0FF8D4F5" w:rsidRDefault="0FF8D4F5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 reading small group.</w:t>
            </w:r>
          </w:p>
          <w:p w14:paraId="246207FE" w14:textId="01444942" w:rsidR="004D150A" w:rsidRPr="00C60D8D" w:rsidRDefault="004D150A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0505ABF" w14:textId="46EE6078" w:rsidR="00C60D8D" w:rsidRDefault="00C60D8D" w:rsidP="58914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group:</w:t>
            </w:r>
          </w:p>
          <w:p w14:paraId="42440035" w14:textId="341A828F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F470D5B" w14:textId="1C281F2B" w:rsidR="2A68D615" w:rsidRDefault="2A68D615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-Mrs. Wishy Washy</w:t>
            </w:r>
          </w:p>
          <w:p w14:paraId="08961CD5" w14:textId="1C281F2B" w:rsidR="2A68D615" w:rsidRDefault="2A68D615" w:rsidP="31D045D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Patterns</w:t>
            </w:r>
          </w:p>
          <w:p w14:paraId="79F0DE26" w14:textId="1C281F2B" w:rsidR="2A68D615" w:rsidRDefault="2A68D615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Talking like the character</w:t>
            </w:r>
          </w:p>
          <w:p w14:paraId="32352EFA" w14:textId="1C281F2B" w:rsidR="2A68D615" w:rsidRDefault="2A68D615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One to one correspondence</w:t>
            </w:r>
          </w:p>
          <w:p w14:paraId="28865437" w14:textId="1C281F2B" w:rsidR="2A68D615" w:rsidRDefault="2A68D615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2394CDB1" w14:textId="1C281F2B" w:rsidR="2A68D615" w:rsidRDefault="2A68D615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3A7A7B00" w14:textId="77777777" w:rsidR="00F963AC" w:rsidRDefault="00F963AC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A818C9D" w14:textId="5FB208B9" w:rsidR="18497DE7" w:rsidRDefault="18497DE7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22891DA" w14:textId="4D90DFBF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A6AF537" w14:textId="345411DE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BB42706" w14:textId="07BBC21E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80E7622" w14:textId="465E29D5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96D16" w14:textId="77777777" w:rsidR="004D150A" w:rsidRDefault="56D7D8E2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</w:p>
          <w:p w14:paraId="2FA5E723" w14:textId="3F8EACAB" w:rsidR="56D7D8E2" w:rsidRDefault="56D7D8E2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Tuesday reading small group.</w:t>
            </w:r>
          </w:p>
          <w:p w14:paraId="256128FB" w14:textId="77777777" w:rsidR="00C60D8D" w:rsidRDefault="00C60D8D" w:rsidP="00C60D8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37AA29BF" w14:textId="605CDA38" w:rsidR="00C60D8D" w:rsidRDefault="00C60D8D" w:rsidP="00C60D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group:</w:t>
            </w:r>
          </w:p>
          <w:p w14:paraId="302FDFD1" w14:textId="77777777" w:rsidR="00C60D8D" w:rsidRDefault="00C60D8D" w:rsidP="00C60D8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5F830325" w14:textId="77777777" w:rsidR="00C60D8D" w:rsidRDefault="00C60D8D" w:rsidP="58914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4BB35CA" w14:textId="404956FE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ED3642E" w14:textId="271AA213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CD2ABD8" w14:textId="1C281F2B" w:rsidR="520459CA" w:rsidRDefault="520459CA" w:rsidP="31D045D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6EC60EF0" w14:textId="1C281F2B" w:rsidR="520459CA" w:rsidRDefault="520459CA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Talking like the character</w:t>
            </w:r>
          </w:p>
          <w:p w14:paraId="67B924EC" w14:textId="1C281F2B" w:rsidR="520459CA" w:rsidRDefault="520459CA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One to one correspondence</w:t>
            </w:r>
          </w:p>
          <w:p w14:paraId="151302FB" w14:textId="1C281F2B" w:rsidR="520459CA" w:rsidRDefault="520459CA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20286148" w14:textId="1C281F2B" w:rsidR="520459CA" w:rsidRDefault="520459CA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7FD327C0" w14:textId="08015DE6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A06555" w14:textId="77777777" w:rsidR="00E65D1B" w:rsidRDefault="00E65D1B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9F7E937" w14:textId="5FB208B9" w:rsidR="2F84F1B8" w:rsidRDefault="2F84F1B8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57D31721" w14:textId="08906285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330E85D" w14:textId="3608880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A851008" w14:textId="2AEF7398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F812A5" w14:textId="70BF7808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99389" w14:textId="77777777" w:rsidR="004D150A" w:rsidRDefault="569B6AEC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31D045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6DE300BF" w14:textId="243115C8" w:rsidR="569B6AEC" w:rsidRDefault="569B6AEC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reading small group.</w:t>
            </w:r>
          </w:p>
          <w:p w14:paraId="3F9C47D8" w14:textId="7870635C" w:rsidR="00C60D8D" w:rsidRDefault="00C60D8D" w:rsidP="00C60D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group:</w:t>
            </w:r>
          </w:p>
          <w:p w14:paraId="0AC84218" w14:textId="77777777" w:rsidR="00C60D8D" w:rsidRDefault="00C60D8D" w:rsidP="00C60D8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0A1D5D18" w14:textId="77777777" w:rsidR="00C60D8D" w:rsidRDefault="00C60D8D" w:rsidP="58914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160BD7D" w14:textId="59CEF7A0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9E49001" w14:textId="1C281F2B" w:rsidR="42FEB9CF" w:rsidRDefault="42FEB9CF" w:rsidP="31D045D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0AED2FE5" w14:textId="1C281F2B" w:rsidR="42FEB9CF" w:rsidRDefault="42FEB9CF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Talking like the character</w:t>
            </w:r>
          </w:p>
          <w:p w14:paraId="4176C0EF" w14:textId="1C281F2B" w:rsidR="42FEB9CF" w:rsidRDefault="42FEB9CF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One to one correspondence</w:t>
            </w:r>
          </w:p>
          <w:p w14:paraId="6878534A" w14:textId="1C281F2B" w:rsidR="42FEB9CF" w:rsidRDefault="42FEB9CF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6FF4DFB7" w14:textId="1C281F2B" w:rsidR="42FEB9CF" w:rsidRDefault="42FEB9CF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7873B619" w14:textId="31F68391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AB8650" w14:textId="77777777" w:rsidR="00C44571" w:rsidRDefault="00C44571" w:rsidP="286917F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C23D49" w14:textId="57F46264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14637AB" w14:textId="253B89A3" w:rsidR="00E2388E" w:rsidRDefault="5176003B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Seesaw Lesson- Phonics</w:t>
            </w:r>
            <w:r w:rsidR="0AFA6EFC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explicit instruction </w:t>
            </w:r>
            <w:r w:rsidR="5B04AF96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with the</w:t>
            </w:r>
            <w:r w:rsidR="3AF6E3F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Letter D.</w:t>
            </w:r>
          </w:p>
          <w:p w14:paraId="747E3067" w14:textId="5DA64C6A" w:rsidR="00C44571" w:rsidRDefault="37845E15" w:rsidP="00C4457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Small group </w:t>
            </w:r>
            <w:r w:rsidR="3AF6E3F5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Read Aloud-use text for reading strategy (eagle eye)</w:t>
            </w:r>
          </w:p>
          <w:p w14:paraId="4EC6A890" w14:textId="77777777" w:rsidR="00E2388E" w:rsidRDefault="00E2388E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80C5E08" w14:textId="3DD27B08" w:rsidR="1276E224" w:rsidRDefault="1276E224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056A300F" w14:textId="58229A79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771D2FC" w14:textId="2DEE732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D2D83" w14:textId="67723BE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21245" w14:textId="77777777" w:rsidR="004D150A" w:rsidRDefault="0FA1EE8D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</w:p>
          <w:p w14:paraId="6CE31441" w14:textId="5FBC5147" w:rsidR="0FA1EE8D" w:rsidRDefault="0FA1EE8D" w:rsidP="58914314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Thursday reading small group.</w:t>
            </w:r>
          </w:p>
          <w:p w14:paraId="26D68F0A" w14:textId="51D1657A" w:rsidR="00C60D8D" w:rsidRDefault="00C60D8D" w:rsidP="00C60D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Activity for small group:</w:t>
            </w:r>
          </w:p>
          <w:p w14:paraId="7AB5ADB9" w14:textId="77777777" w:rsidR="00C60D8D" w:rsidRDefault="00C60D8D" w:rsidP="00C60D8D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56870874" w14:textId="77777777" w:rsidR="00C60D8D" w:rsidRDefault="00C60D8D" w:rsidP="589143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B7A9502" w14:textId="05B2A48F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9BFEC7F" w14:textId="6E9833F1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44B1E43" w14:textId="1C281F2B" w:rsidR="402FACF2" w:rsidRDefault="402FACF2" w:rsidP="31D045DA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43332BCE" w14:textId="1C281F2B" w:rsidR="402FACF2" w:rsidRDefault="402FACF2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Talking like the character</w:t>
            </w:r>
          </w:p>
          <w:p w14:paraId="45F682CB" w14:textId="1C281F2B" w:rsidR="402FACF2" w:rsidRDefault="402FACF2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One to one correspondence</w:t>
            </w:r>
          </w:p>
          <w:p w14:paraId="47A2F678" w14:textId="1C281F2B" w:rsidR="402FACF2" w:rsidRDefault="402FACF2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30905C25" w14:textId="1C281F2B" w:rsidR="402FACF2" w:rsidRDefault="402FACF2" w:rsidP="31D045D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021098BF" w14:textId="1FD7E894" w:rsidR="58914314" w:rsidRDefault="58914314" w:rsidP="589143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D11C71E" w14:textId="2766A3E4" w:rsidR="002E31C1" w:rsidRDefault="002E31C1" w:rsidP="002E31C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Seesaw Lesson-Phonics Letter </w:t>
            </w:r>
            <w:r w:rsidR="00FC5920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  <w:p w14:paraId="27AA3945" w14:textId="5735CA2E" w:rsidR="00513DA0" w:rsidRDefault="00513DA0" w:rsidP="002E31C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6D5AD38" wp14:editId="5075EDEF">
                  <wp:extent cx="1423035" cy="988695"/>
                  <wp:effectExtent l="0" t="0" r="571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76927" w14:textId="35FD005E" w:rsidR="002E31C1" w:rsidRDefault="00C23A45" w:rsidP="002E31C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Small group </w:t>
            </w:r>
            <w:r w:rsidR="002E31C1">
              <w:rPr>
                <w:rFonts w:ascii="Arial Narrow" w:eastAsia="Times New Roman" w:hAnsi="Arial Narrow" w:cs="Times New Roman"/>
                <w:sz w:val="20"/>
                <w:szCs w:val="20"/>
              </w:rPr>
              <w:t>Read Aloud-use text for reading strategy (eagle eye)</w:t>
            </w:r>
          </w:p>
          <w:p w14:paraId="1F212C93" w14:textId="5FB208B9" w:rsidR="3B0271A4" w:rsidRDefault="3B0271A4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6E2CE5BD" w14:textId="1A132672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7F1F74F4" w14:textId="659DE0D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F914BC9" w14:textId="7D9378E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730880" w14:textId="2D0BABD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A1123" w14:textId="77777777" w:rsidR="004D150A" w:rsidRDefault="7C5BA378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="6FAAAA07" w:rsidRPr="58914314">
              <w:rPr>
                <w:rFonts w:ascii="Arial Narrow" w:eastAsia="Arial Narrow" w:hAnsi="Arial Narrow" w:cs="Arial Narrow"/>
                <w:sz w:val="19"/>
                <w:szCs w:val="19"/>
                <w:highlight w:val="cyan"/>
              </w:rPr>
              <w:t>Synchronous</w:t>
            </w:r>
            <w:r w:rsidR="56F583A4" w:rsidRPr="58914314">
              <w:rPr>
                <w:rFonts w:ascii="Arial Narrow" w:eastAsia="Arial Narrow" w:hAnsi="Arial Narrow" w:cs="Arial Narrow"/>
                <w:sz w:val="19"/>
                <w:szCs w:val="19"/>
                <w:highlight w:val="cyan"/>
              </w:rPr>
              <w:t>-</w:t>
            </w:r>
          </w:p>
          <w:p w14:paraId="4934ABCB" w14:textId="21F3B596" w:rsidR="6E80371E" w:rsidRDefault="56F583A4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58914314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Whole Class</w:t>
            </w:r>
          </w:p>
          <w:p w14:paraId="581A1B82" w14:textId="77777777" w:rsidR="00C44571" w:rsidRDefault="00C44571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40A16F66" w14:textId="77777777" w:rsidR="00C44571" w:rsidRDefault="00C44571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Introduce blending board-</w:t>
            </w:r>
          </w:p>
          <w:p w14:paraId="45EDA189" w14:textId="77777777" w:rsidR="001B194D" w:rsidRDefault="00C35829" w:rsidP="00C35829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 t</w:t>
            </w:r>
            <w:r w:rsidR="005C6AC1">
              <w:rPr>
                <w:rFonts w:ascii="Arial Narrow" w:hAnsi="Arial Narrow"/>
                <w:sz w:val="20"/>
                <w:szCs w:val="20"/>
              </w:rPr>
              <w:t>he letter sounds</w:t>
            </w:r>
          </w:p>
          <w:p w14:paraId="6A683A81" w14:textId="5EFB001B" w:rsidR="005C6AC1" w:rsidRDefault="005C6AC1" w:rsidP="00C35829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the </w:t>
            </w:r>
            <w:r w:rsidR="004278CC">
              <w:rPr>
                <w:rFonts w:ascii="Arial Narrow" w:hAnsi="Arial Narrow"/>
                <w:sz w:val="20"/>
                <w:szCs w:val="20"/>
              </w:rPr>
              <w:t>letter in the air</w:t>
            </w:r>
            <w:r w:rsidR="000C4AA6">
              <w:rPr>
                <w:rFonts w:ascii="Arial Narrow" w:hAnsi="Arial Narrow"/>
                <w:sz w:val="20"/>
                <w:szCs w:val="20"/>
              </w:rPr>
              <w:t xml:space="preserve"> (C,O,A,D)</w:t>
            </w:r>
          </w:p>
          <w:p w14:paraId="5F5C1665" w14:textId="77777777" w:rsidR="000C4AA6" w:rsidRDefault="00E80229" w:rsidP="00C35829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Blend sounds</w:t>
            </w:r>
            <w:r w:rsidR="00076D4B">
              <w:rPr>
                <w:rFonts w:ascii="Arial Narrow" w:hAnsi="Arial Narrow"/>
                <w:sz w:val="20"/>
                <w:szCs w:val="20"/>
              </w:rPr>
              <w:t xml:space="preserve"> together</w:t>
            </w:r>
          </w:p>
          <w:p w14:paraId="50C4BA62" w14:textId="1A9A11C6" w:rsidR="002E31C1" w:rsidRDefault="002E31C1" w:rsidP="002E31C1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Read aloud- </w:t>
            </w:r>
            <w:r w:rsidR="005C412A">
              <w:rPr>
                <w:rFonts w:ascii="Arial Narrow" w:hAnsi="Arial Narrow"/>
                <w:sz w:val="20"/>
                <w:szCs w:val="20"/>
              </w:rPr>
              <w:t>Tap, Tap ,Tap</w:t>
            </w:r>
            <w:r w:rsidR="00A3745E">
              <w:rPr>
                <w:rFonts w:ascii="Arial Narrow" w:hAnsi="Arial Narrow"/>
                <w:sz w:val="20"/>
                <w:szCs w:val="20"/>
              </w:rPr>
              <w:t xml:space="preserve">- Use </w:t>
            </w:r>
            <w:r>
              <w:rPr>
                <w:rFonts w:ascii="Arial Narrow" w:hAnsi="Arial Narrow"/>
                <w:sz w:val="20"/>
                <w:szCs w:val="20"/>
              </w:rPr>
              <w:t xml:space="preserve"> eagle eye.</w:t>
            </w:r>
          </w:p>
          <w:p w14:paraId="5376497C" w14:textId="77777777" w:rsidR="00EA6DD6" w:rsidRDefault="00EA6DD6" w:rsidP="002E31C1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Seesaw-Phonics</w:t>
            </w:r>
          </w:p>
          <w:p w14:paraId="63C8A279" w14:textId="5B1AB7A0" w:rsidR="009C19AB" w:rsidRPr="002E31C1" w:rsidRDefault="00913357" w:rsidP="002E31C1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5CC6619" wp14:editId="14FD7914">
                  <wp:extent cx="1303020" cy="938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A34" w:rsidRPr="000B1A39" w14:paraId="0919B1CA" w14:textId="77777777" w:rsidTr="58914314">
        <w:trPr>
          <w:trHeight w:val="870"/>
        </w:trPr>
        <w:tc>
          <w:tcPr>
            <w:tcW w:w="1822" w:type="dxa"/>
            <w:vMerge/>
          </w:tcPr>
          <w:p w14:paraId="5E9F1A78" w14:textId="77777777" w:rsidR="00FB6A34" w:rsidRPr="000B1A39" w:rsidRDefault="00FB6A34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ABC7" w14:textId="1C7C6407" w:rsidR="00116846" w:rsidRPr="006A744F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1145AD77" w14:textId="77777777" w:rsidR="006645B1" w:rsidRPr="000B1A39" w:rsidRDefault="00116846" w:rsidP="006645B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46786BF5" w14:textId="0BCB517D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60369F4" w14:textId="77777777" w:rsidR="006351EC" w:rsidRDefault="1AE90726" w:rsidP="006351EC">
            <w:pPr>
              <w:rPr>
                <w:rFonts w:ascii="Arial Narrow" w:hAnsi="Arial Narrow"/>
                <w:sz w:val="20"/>
                <w:szCs w:val="20"/>
              </w:rPr>
            </w:pPr>
            <w:r w:rsidRPr="798ACD67">
              <w:rPr>
                <w:rFonts w:ascii="Arial Narrow" w:hAnsi="Arial Narrow"/>
                <w:sz w:val="20"/>
                <w:szCs w:val="20"/>
              </w:rPr>
              <w:t xml:space="preserve">EPIC Books- </w:t>
            </w:r>
            <w:r w:rsidR="006351EC">
              <w:rPr>
                <w:rFonts w:ascii="Arial Narrow" w:hAnsi="Arial Narrow"/>
                <w:sz w:val="20"/>
                <w:szCs w:val="20"/>
              </w:rPr>
              <w:t>Explore Epic and choose a book of your choice</w:t>
            </w:r>
          </w:p>
          <w:p w14:paraId="17CE1909" w14:textId="3C0473D6" w:rsidR="00A3745E" w:rsidRDefault="00A3745E" w:rsidP="798ACD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3699E1" w14:textId="510D5E28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F01F55C" w14:textId="5438001E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00B57DF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3ED67CC" w14:textId="5C0A9B11" w:rsidR="00FB6A34" w:rsidRPr="3AEB31A1" w:rsidRDefault="5012A6FE" w:rsidP="5891431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Find the Seesaw lesson on the letter A. After watching the video, sort the pictures by dragging them to the correct column: words that begin with A or words that do NOT begin with A.</w:t>
            </w:r>
          </w:p>
          <w:p w14:paraId="0C6080C5" w14:textId="3ADFE6CD" w:rsidR="00FB6A34" w:rsidRPr="3AEB31A1" w:rsidRDefault="00FB6A34" w:rsidP="58914314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18C74EA1" w14:textId="3BA8C5CB" w:rsidR="00FB6A34" w:rsidRPr="3AEB31A1" w:rsidRDefault="5012A6FE" w:rsidP="58914314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18DDA73C" wp14:editId="48DD45DF">
                  <wp:extent cx="1038225" cy="800100"/>
                  <wp:effectExtent l="0" t="0" r="0" b="0"/>
                  <wp:docPr id="1952023672" name="Picture 195202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3FF4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CFF2F4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4C5CD7A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4E8E644F" w14:textId="77777777" w:rsidR="001A44E0" w:rsidRDefault="0D148F5E" w:rsidP="006A74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7404ECB6" w:rsidRPr="58914314">
              <w:rPr>
                <w:rFonts w:ascii="Arial Narrow" w:hAnsi="Arial Narrow"/>
                <w:sz w:val="20"/>
                <w:szCs w:val="20"/>
              </w:rPr>
              <w:t>Please watch the read aloud</w:t>
            </w:r>
            <w:r w:rsidR="00E51B33" w:rsidRPr="001A44E0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  <w:p w14:paraId="0A611685" w14:textId="41B81B44" w:rsidR="006A744F" w:rsidRPr="000B1A39" w:rsidRDefault="00E51B33" w:rsidP="006A744F">
            <w:pPr>
              <w:rPr>
                <w:rFonts w:ascii="Arial Narrow" w:hAnsi="Arial Narrow"/>
                <w:sz w:val="20"/>
                <w:szCs w:val="20"/>
              </w:rPr>
            </w:pPr>
            <w:r w:rsidRPr="001A44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“Pete the </w:t>
            </w:r>
            <w:r w:rsidR="001A44E0" w:rsidRPr="001A44E0">
              <w:rPr>
                <w:rFonts w:ascii="Arial Narrow" w:hAnsi="Arial Narrow"/>
                <w:b/>
                <w:bCs/>
                <w:sz w:val="20"/>
                <w:szCs w:val="20"/>
              </w:rPr>
              <w:t>Cat”</w:t>
            </w:r>
            <w:r w:rsidR="001A44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44E0" w:rsidRPr="58914314">
              <w:rPr>
                <w:rFonts w:ascii="Arial Narrow" w:hAnsi="Arial Narrow"/>
                <w:sz w:val="20"/>
                <w:szCs w:val="20"/>
              </w:rPr>
              <w:t>by</w:t>
            </w:r>
            <w:r w:rsidR="7404ECB6" w:rsidRPr="589143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1A2D">
              <w:rPr>
                <w:rFonts w:ascii="Arial Narrow" w:hAnsi="Arial Narrow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1A2D">
              <w:rPr>
                <w:rFonts w:ascii="Arial Narrow" w:hAnsi="Arial Narrow"/>
                <w:sz w:val="20"/>
                <w:szCs w:val="20"/>
              </w:rPr>
              <w:t>McCullough</w:t>
            </w:r>
            <w:r w:rsidR="7404ECB6" w:rsidRPr="58914314">
              <w:rPr>
                <w:rFonts w:ascii="Arial Narrow" w:hAnsi="Arial Narrow"/>
                <w:sz w:val="20"/>
                <w:szCs w:val="20"/>
              </w:rPr>
              <w:t xml:space="preserve"> on Seesaw.</w:t>
            </w:r>
            <w:r w:rsidR="006724FB">
              <w:rPr>
                <w:rFonts w:ascii="Arial Narrow" w:hAnsi="Arial Narrow"/>
                <w:sz w:val="20"/>
                <w:szCs w:val="20"/>
              </w:rPr>
              <w:t xml:space="preserve"> It will be </w:t>
            </w:r>
            <w:r w:rsidR="001A44E0">
              <w:rPr>
                <w:rFonts w:ascii="Arial Narrow" w:hAnsi="Arial Narrow"/>
                <w:sz w:val="20"/>
                <w:szCs w:val="20"/>
              </w:rPr>
              <w:t>labeled.</w:t>
            </w:r>
          </w:p>
          <w:p w14:paraId="53687F83" w14:textId="49A9953A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0954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A9C036A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748E58A" w14:textId="3238F726" w:rsidR="00FB6A34" w:rsidRPr="3AEB31A1" w:rsidRDefault="723D6851" w:rsidP="47F63EA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Seesaw pre-recorded phonics lesson and </w:t>
            </w:r>
            <w:r w:rsidR="7C6D30AD" w:rsidRPr="58914314">
              <w:rPr>
                <w:rFonts w:ascii="Arial Narrow" w:eastAsia="Times New Roman" w:hAnsi="Arial Narrow" w:cs="Times New Roman"/>
                <w:sz w:val="20"/>
                <w:szCs w:val="20"/>
              </w:rPr>
              <w:t>activity.</w:t>
            </w:r>
          </w:p>
          <w:p w14:paraId="31203295" w14:textId="12F7E6E8" w:rsidR="00FB6A34" w:rsidRPr="3AEB31A1" w:rsidRDefault="7DF69688" w:rsidP="58914314">
            <w:pPr>
              <w:spacing w:after="0" w:line="257" w:lineRule="auto"/>
            </w:pPr>
            <w:r>
              <w:rPr>
                <w:noProof/>
              </w:rPr>
              <w:drawing>
                <wp:inline distT="0" distB="0" distL="0" distR="0" wp14:anchorId="34D71281" wp14:editId="7D23B239">
                  <wp:extent cx="1266825" cy="571500"/>
                  <wp:effectExtent l="0" t="0" r="0" b="0"/>
                  <wp:docPr id="907813063" name="Picture 90781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541C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5CA3E4C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Reading</w:t>
            </w:r>
          </w:p>
          <w:p w14:paraId="59A88FAD" w14:textId="3C97BF10" w:rsidR="006A744F" w:rsidRDefault="00116846" w:rsidP="006A744F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6A744F">
              <w:rPr>
                <w:rFonts w:ascii="Arial Narrow" w:hAnsi="Arial Narrow"/>
                <w:sz w:val="20"/>
                <w:szCs w:val="20"/>
              </w:rPr>
              <w:t xml:space="preserve">EPIC Books- </w:t>
            </w:r>
            <w:r w:rsidR="006351EC">
              <w:rPr>
                <w:rFonts w:ascii="Arial Narrow" w:hAnsi="Arial Narrow"/>
                <w:sz w:val="20"/>
                <w:szCs w:val="20"/>
              </w:rPr>
              <w:t>Explore Epic and choose a book of your choice</w:t>
            </w:r>
          </w:p>
          <w:p w14:paraId="3DED2E00" w14:textId="2E0EF814" w:rsidR="00CE202F" w:rsidRPr="00CE202F" w:rsidRDefault="006351EC" w:rsidP="006A74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Suggested </w:t>
            </w:r>
            <w:r w:rsidR="008B1A2D" w:rsidRPr="00CE202F">
              <w:rPr>
                <w:rFonts w:ascii="Arial Narrow" w:hAnsi="Arial Narrow"/>
                <w:b/>
                <w:bCs/>
                <w:sz w:val="20"/>
                <w:szCs w:val="20"/>
              </w:rPr>
              <w:t>Book:</w:t>
            </w:r>
          </w:p>
          <w:p w14:paraId="7A588514" w14:textId="0A080932" w:rsidR="008B1A2D" w:rsidRPr="000B1A39" w:rsidRDefault="008B1A2D" w:rsidP="006A74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Ella goes to the </w:t>
            </w:r>
            <w:r w:rsidR="001A44E0">
              <w:rPr>
                <w:rFonts w:ascii="Arial Narrow" w:hAnsi="Arial Narrow"/>
                <w:sz w:val="20"/>
                <w:szCs w:val="20"/>
              </w:rPr>
              <w:t>Park: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02F">
              <w:rPr>
                <w:rFonts w:ascii="Arial Narrow" w:hAnsi="Arial Narrow"/>
                <w:sz w:val="20"/>
                <w:szCs w:val="20"/>
              </w:rPr>
              <w:t>Shapes</w:t>
            </w:r>
          </w:p>
          <w:p w14:paraId="2AC4C7DF" w14:textId="329CC5FA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347CD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AA550B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31660D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C8CC75B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54EBBCE5" w14:textId="7EE7AE12" w:rsidR="00FB6A34" w:rsidRPr="3AEB31A1" w:rsidRDefault="0040460D" w:rsidP="2D5DA47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</w:p>
          <w:p w14:paraId="3B414B88" w14:textId="63D17271" w:rsidR="00FB6A34" w:rsidRPr="3AEB31A1" w:rsidRDefault="775638DD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45FB08" wp14:editId="10C3BBE9">
                  <wp:extent cx="1314450" cy="838200"/>
                  <wp:effectExtent l="0" t="0" r="0" b="0"/>
                  <wp:docPr id="913387287" name="Picture 913387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C4A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4BD1FC0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67651E21" w14:textId="074A2F99" w:rsidR="006A744F" w:rsidRDefault="00116846" w:rsidP="006A744F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006A744F">
              <w:rPr>
                <w:rFonts w:ascii="Arial Narrow" w:hAnsi="Arial Narrow"/>
                <w:sz w:val="20"/>
                <w:szCs w:val="20"/>
              </w:rPr>
              <w:t xml:space="preserve">EPIC Books- </w:t>
            </w:r>
            <w:r w:rsidR="00CA7C2F">
              <w:rPr>
                <w:rFonts w:ascii="Arial Narrow" w:hAnsi="Arial Narrow"/>
                <w:sz w:val="20"/>
                <w:szCs w:val="20"/>
              </w:rPr>
              <w:t>Explore Epic and Choose a book you would like to read</w:t>
            </w:r>
            <w:r w:rsidR="0008181D">
              <w:rPr>
                <w:rFonts w:ascii="Arial Narrow" w:hAnsi="Arial Narrow"/>
                <w:sz w:val="20"/>
                <w:szCs w:val="20"/>
              </w:rPr>
              <w:t xml:space="preserve">/listen to </w:t>
            </w:r>
            <w:r w:rsidR="00CA7C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7C2F" w:rsidRPr="00CA7C2F">
              <w:rPr>
                <mc:AlternateContent>
                  <mc:Choice Requires="w16se">
                    <w:rFonts w:ascii="Arial Narrow" w:hAnsi="Arial Narrow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5D638FC" w14:textId="77777777" w:rsidR="00CA7C2F" w:rsidRPr="000B1A39" w:rsidRDefault="00CA7C2F" w:rsidP="006A744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BEC148" w14:textId="2D41BD4B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9C31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3AEB31A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3AEB31A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778E44AF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22EE1559" w14:textId="77777777" w:rsidR="00FB6A34" w:rsidRDefault="0040460D" w:rsidP="6E80371E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  <w:r w:rsidR="1A017FAE" w:rsidRPr="17DFA8E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</w:t>
            </w:r>
          </w:p>
          <w:p w14:paraId="52FB6C3C" w14:textId="11E1C966" w:rsidR="00C13B1C" w:rsidRPr="3AEB31A1" w:rsidRDefault="00C13B1C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FE91DB4" wp14:editId="075CE59F">
                  <wp:extent cx="1423035" cy="988695"/>
                  <wp:effectExtent l="0" t="0" r="571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F686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54315369" w14:textId="11BE7D70" w:rsidR="00116846" w:rsidRDefault="0D148F5E" w:rsidP="0011684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58914314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570FDA17" w14:textId="77777777" w:rsidR="006351EC" w:rsidRDefault="001A4A0F" w:rsidP="006351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EPIC Books- </w:t>
            </w:r>
            <w:r w:rsidR="006351EC">
              <w:rPr>
                <w:rFonts w:ascii="Arial Narrow" w:hAnsi="Arial Narrow"/>
                <w:sz w:val="20"/>
                <w:szCs w:val="20"/>
              </w:rPr>
              <w:t>Explore Epic and choose a book of your choice</w:t>
            </w:r>
          </w:p>
          <w:p w14:paraId="2CF860AB" w14:textId="162E829E" w:rsidR="001A4A0F" w:rsidRPr="000B1A39" w:rsidRDefault="001A4A0F" w:rsidP="001A4A0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3C9272" w14:textId="579BFB08" w:rsidR="001A4A0F" w:rsidRPr="001A4A0F" w:rsidRDefault="006351EC" w:rsidP="00116846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Suggested </w:t>
            </w:r>
            <w:r w:rsidR="001A4A0F" w:rsidRPr="001A4A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Book: </w:t>
            </w:r>
          </w:p>
          <w:p w14:paraId="53DEFF63" w14:textId="4F4F31F6" w:rsidR="001A4A0F" w:rsidRDefault="001A4A0F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A4A0F">
              <w:rPr>
                <w:rFonts w:ascii="Arial Narrow" w:eastAsia="Times New Roman" w:hAnsi="Arial Narrow" w:cs="Times New Roman"/>
                <w:sz w:val="20"/>
                <w:szCs w:val="20"/>
              </w:rPr>
              <w:t>The Wheels on the bus</w:t>
            </w:r>
          </w:p>
          <w:p w14:paraId="5BCC7FC9" w14:textId="77777777" w:rsidR="001A4A0F" w:rsidRPr="001A4A0F" w:rsidRDefault="001A4A0F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5BB43C5" w14:textId="77777777" w:rsidR="006A744F" w:rsidRPr="000B1A39" w:rsidRDefault="006A744F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57839A" w14:textId="7DEC71C8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  <w:r w:rsidR="59417DEE" w:rsidRPr="40154E0D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12740CBF" w14:textId="4143E03E" w:rsidR="00FB6A34" w:rsidRPr="3AEB31A1" w:rsidRDefault="0040460D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  <w:r w:rsidR="0824317C" w:rsidRPr="17DFA8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0B639534" w14:textId="77777777" w:rsidTr="58914314">
        <w:trPr>
          <w:trHeight w:val="870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661193" w14:textId="1B0DAB9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Social Studies /Science</w:t>
            </w:r>
          </w:p>
          <w:p w14:paraId="7FD21879" w14:textId="7A5B41C7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10:45 a.m.</w:t>
            </w:r>
          </w:p>
          <w:p w14:paraId="0A5A44ED" w14:textId="655BCD32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90FEE9" w14:textId="41359134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2EE4C9" w14:textId="1D43416B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F212862" w14:textId="2390A1B0" w:rsidR="6E80371E" w:rsidRPr="00B46A71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00B46A71" w:rsidRPr="00B46A71">
              <w:rPr>
                <w:rFonts w:ascii="Arial Narrow" w:eastAsia="Times New Roman" w:hAnsi="Arial Narrow" w:cs="Times New Roman"/>
                <w:sz w:val="20"/>
                <w:szCs w:val="20"/>
              </w:rPr>
              <w:t>Police officer- Officer Buckle and Gloria</w:t>
            </w:r>
          </w:p>
          <w:p w14:paraId="42BB6767" w14:textId="77777777" w:rsidR="6E80371E" w:rsidRDefault="3741B83D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5D82B1A3" w14:textId="3D8603C5" w:rsidR="00AA7B39" w:rsidRPr="000B1A39" w:rsidRDefault="00AA7B39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2ADB3D" w14:textId="11F0A742" w:rsidR="6E80371E" w:rsidRDefault="6E80371E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1513C911" w14:textId="5801E9F1" w:rsidR="6E80371E" w:rsidRPr="000B1A39" w:rsidRDefault="004237F6" w:rsidP="00487DDA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4237F6">
              <w:rPr>
                <w:rFonts w:ascii="Arial Narrow" w:eastAsia="Times New Roman" w:hAnsi="Arial Narrow" w:cs="Times New Roman"/>
                <w:sz w:val="20"/>
                <w:szCs w:val="20"/>
              </w:rPr>
              <w:t>Park Ranger</w:t>
            </w:r>
          </w:p>
          <w:p w14:paraId="2932A934" w14:textId="6CADC8A9" w:rsidR="6E80371E" w:rsidRPr="000B1A39" w:rsidRDefault="3D87FA8B" w:rsidP="00C3155A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synchronous component. Please </w:t>
            </w:r>
            <w:r w:rsidR="00C315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read the book, </w:t>
            </w:r>
            <w:r w:rsidR="00C315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Park Rangers</w:t>
            </w:r>
            <w:r w:rsidR="00C3155A">
              <w:rPr>
                <w:rFonts w:ascii="Arial Narrow" w:eastAsia="Times New Roman" w:hAnsi="Arial Narrow" w:cs="Times New Roman"/>
                <w:sz w:val="20"/>
                <w:szCs w:val="20"/>
              </w:rPr>
              <w:t>, assigned on Epic! Books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6B4779" w14:textId="0E17250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AE9CC75" w14:textId="14AD715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634B">
              <w:rPr>
                <w:rFonts w:ascii="Arial Narrow" w:eastAsia="Times New Roman" w:hAnsi="Arial Narrow" w:cs="Times New Roman"/>
                <w:sz w:val="20"/>
                <w:szCs w:val="20"/>
              </w:rPr>
              <w:t>Principal</w:t>
            </w:r>
          </w:p>
          <w:p w14:paraId="1A864FD9" w14:textId="0DC7ECF8" w:rsidR="6E80371E" w:rsidRPr="000B1A39" w:rsidRDefault="31C27C44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59F05E86" w14:textId="69801CB0" w:rsidR="6E80371E" w:rsidRPr="000B1A39" w:rsidRDefault="006409F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409F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Ilana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E938D" w14:textId="01AB2DE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2CC9E224" w14:textId="4EC7C27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747075">
              <w:rPr>
                <w:rFonts w:ascii="Arial Narrow" w:eastAsia="Times New Roman" w:hAnsi="Arial Narrow" w:cs="Times New Roman"/>
                <w:sz w:val="20"/>
                <w:szCs w:val="20"/>
              </w:rPr>
              <w:t>Students</w:t>
            </w:r>
            <w:r w:rsidR="003F441C">
              <w:rPr>
                <w:rFonts w:ascii="Arial Narrow" w:eastAsia="Times New Roman" w:hAnsi="Arial Narrow" w:cs="Times New Roman"/>
                <w:sz w:val="20"/>
                <w:szCs w:val="20"/>
              </w:rPr>
              <w:t>-Review norms</w:t>
            </w:r>
          </w:p>
          <w:p w14:paraId="18BBC66D" w14:textId="0DC7ECF8" w:rsidR="6E80371E" w:rsidRPr="000B1A39" w:rsidRDefault="5BFB308A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37778DAB" w14:textId="5622CC80" w:rsidR="6E80371E" w:rsidRPr="000B1A39" w:rsidRDefault="6E80371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63598A" w14:textId="77777777" w:rsidR="000C2B18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6B5AEFD" w14:textId="4208604E" w:rsidR="6E80371E" w:rsidRPr="00F32B53" w:rsidRDefault="00F32B53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F32B53">
              <w:rPr>
                <w:rFonts w:ascii="Arial Narrow" w:eastAsia="Times New Roman" w:hAnsi="Arial Narrow" w:cs="Times New Roman"/>
                <w:sz w:val="20"/>
                <w:szCs w:val="20"/>
              </w:rPr>
              <w:t>Vet</w:t>
            </w:r>
          </w:p>
          <w:p w14:paraId="557F2487" w14:textId="328ED820" w:rsidR="7AE4BD1E" w:rsidRDefault="7AE4BD1E" w:rsidP="7AE4BD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E168B2D" w14:textId="57A50D08" w:rsidR="6E80371E" w:rsidRPr="000B1A39" w:rsidRDefault="4A91ED40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3BEBCCDF" w14:textId="61862A5C" w:rsidR="6E80371E" w:rsidRPr="000B1A39" w:rsidRDefault="6E80371E" w:rsidP="009A208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16846" w:rsidRPr="000B1A39" w14:paraId="06D60B4C" w14:textId="77777777" w:rsidTr="58914314">
        <w:trPr>
          <w:trHeight w:val="870"/>
        </w:trPr>
        <w:tc>
          <w:tcPr>
            <w:tcW w:w="1822" w:type="dxa"/>
            <w:vMerge/>
          </w:tcPr>
          <w:p w14:paraId="35E339E5" w14:textId="77777777" w:rsidR="00116846" w:rsidRPr="000B1A39" w:rsidRDefault="00116846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9D9E57" w14:textId="28461A8B" w:rsidR="00116846" w:rsidRDefault="00116846" w:rsidP="0011684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2474FEB2" w14:textId="2394E7EC" w:rsidR="00475E24" w:rsidRPr="000B1A39" w:rsidRDefault="00475E24" w:rsidP="00116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>On Seesaw, listen to the story “Officer Buckle and Gloria” and complete the assignment.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> </w:t>
            </w:r>
          </w:p>
          <w:p w14:paraId="6930D683" w14:textId="1B2652E0" w:rsidR="00116846" w:rsidRPr="000B1A39" w:rsidRDefault="00475E24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drawing>
                <wp:inline distT="0" distB="0" distL="0" distR="0" wp14:anchorId="58AB7A0A" wp14:editId="744F2409">
                  <wp:extent cx="1054100" cy="13652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D03537" w14:textId="78E3C85A" w:rsidR="00116846" w:rsidRDefault="00116846" w:rsidP="0011684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558A0EDE" w14:textId="3A2EEFDB" w:rsidR="00785F4E" w:rsidRPr="000B1A39" w:rsidRDefault="00785F4E" w:rsidP="001168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763CD6F" wp14:editId="682DA565">
                  <wp:extent cx="1285875" cy="74676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25501" w14:textId="77777777" w:rsidR="00116846" w:rsidRPr="000B1A39" w:rsidRDefault="00116846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964F0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1BA3D30B" w14:textId="77777777" w:rsidR="00116846" w:rsidRPr="000B1A39" w:rsidRDefault="00116846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61B2E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76E41201" w14:textId="5D70379F" w:rsidR="00116846" w:rsidRPr="000B1A39" w:rsidRDefault="009A208F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drawing>
                <wp:inline distT="0" distB="0" distL="0" distR="0" wp14:anchorId="74BB5DEE" wp14:editId="54A873D3">
                  <wp:extent cx="1423035" cy="175577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192414" w14:textId="77777777" w:rsidR="00CD2417" w:rsidRPr="000B1A39" w:rsidRDefault="00116846" w:rsidP="00CD2417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7B1E9B1" w14:textId="7B0555FE" w:rsidR="3153F38D" w:rsidRDefault="3153F38D" w:rsidP="3153F38D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1E87ED2" w14:textId="09172FED" w:rsidR="7800F09E" w:rsidRDefault="1DE4E290" w:rsidP="7800F09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153F38D">
              <w:rPr>
                <w:rFonts w:ascii="Arial Narrow" w:eastAsia="Times New Roman" w:hAnsi="Arial Narrow" w:cs="Times New Roman"/>
                <w:sz w:val="20"/>
                <w:szCs w:val="20"/>
              </w:rPr>
              <w:t>Find the video read aloud on Seesaw. After listening</w:t>
            </w:r>
            <w:r w:rsidRPr="52CE2E2E">
              <w:rPr>
                <w:rFonts w:ascii="Arial Narrow" w:eastAsia="Times New Roman" w:hAnsi="Arial Narrow" w:cs="Times New Roman"/>
                <w:sz w:val="20"/>
                <w:szCs w:val="20"/>
              </w:rPr>
              <w:t>, use</w:t>
            </w:r>
            <w:r w:rsidRPr="3153F38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 voice recording tool to say ways that doctors and vets are similar and how they are different.</w:t>
            </w:r>
          </w:p>
          <w:p w14:paraId="7EEB59ED" w14:textId="09172FED" w:rsidR="1DE4E290" w:rsidRDefault="0B6BC863" w:rsidP="7800F09E">
            <w:r>
              <w:rPr>
                <w:noProof/>
              </w:rPr>
              <w:drawing>
                <wp:inline distT="0" distB="0" distL="0" distR="0" wp14:anchorId="11E456BA" wp14:editId="225BA6C2">
                  <wp:extent cx="1285875" cy="1228725"/>
                  <wp:effectExtent l="0" t="0" r="0" b="0"/>
                  <wp:docPr id="789683270" name="Picture 789683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68327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3955E" w14:textId="77777777" w:rsidR="00116846" w:rsidRPr="000B1A39" w:rsidRDefault="00116846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</w:tr>
      <w:tr w:rsidR="00F750D6" w:rsidRPr="000B1A39" w14:paraId="2FF92F6A" w14:textId="77777777" w:rsidTr="58914314">
        <w:trPr>
          <w:trHeight w:val="870"/>
        </w:trPr>
        <w:tc>
          <w:tcPr>
            <w:tcW w:w="1822" w:type="dxa"/>
          </w:tcPr>
          <w:p w14:paraId="20C02E8F" w14:textId="77777777" w:rsidR="00F750D6" w:rsidRDefault="00215B14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Independent Work time</w:t>
            </w:r>
          </w:p>
          <w:p w14:paraId="0DBE1EE2" w14:textId="28D9885C" w:rsidR="0045272C" w:rsidRPr="000B1A39" w:rsidRDefault="0045272C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12:00-12:45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68898F" w14:textId="77777777" w:rsidR="00F750D6" w:rsidRPr="0045272C" w:rsidRDefault="00215B14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activities</w:t>
            </w:r>
          </w:p>
          <w:p w14:paraId="51B38CC8" w14:textId="08C06E89" w:rsidR="00215B14" w:rsidRPr="0045272C" w:rsidRDefault="00215B14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29F6D8" w14:textId="77777777" w:rsidR="00215B14" w:rsidRPr="0045272C" w:rsidRDefault="00215B14" w:rsidP="00215B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activities</w:t>
            </w:r>
          </w:p>
          <w:p w14:paraId="702CB5D6" w14:textId="5924187B" w:rsidR="00F750D6" w:rsidRPr="0045272C" w:rsidRDefault="00215B14" w:rsidP="00215B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7354A"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math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6E6AE0" w14:textId="77777777" w:rsidR="00B7354A" w:rsidRPr="0045272C" w:rsidRDefault="00B7354A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activities</w:t>
            </w:r>
          </w:p>
          <w:p w14:paraId="7E48C322" w14:textId="7506D89B" w:rsidR="00F750D6" w:rsidRPr="0045272C" w:rsidRDefault="00B7354A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008DCA" w14:textId="77777777" w:rsidR="00B7354A" w:rsidRPr="0045272C" w:rsidRDefault="00B7354A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activities</w:t>
            </w:r>
          </w:p>
          <w:p w14:paraId="4872DAE0" w14:textId="593432AF" w:rsidR="00F750D6" w:rsidRPr="0045272C" w:rsidRDefault="00B7354A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math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5DBD61" w14:textId="77777777" w:rsidR="00B7354A" w:rsidRPr="0045272C" w:rsidRDefault="00B7354A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Finish any Seesaw activities</w:t>
            </w:r>
          </w:p>
          <w:p w14:paraId="79439006" w14:textId="5D36F081" w:rsidR="00F750D6" w:rsidRPr="0045272C" w:rsidRDefault="00B7354A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</w:tc>
      </w:tr>
    </w:tbl>
    <w:tbl>
      <w:tblPr>
        <w:tblStyle w:val="TableGrid"/>
        <w:tblW w:w="12958" w:type="dxa"/>
        <w:tblLayout w:type="fixed"/>
        <w:tblLook w:val="06A0" w:firstRow="1" w:lastRow="0" w:firstColumn="1" w:lastColumn="0" w:noHBand="1" w:noVBand="1"/>
      </w:tblPr>
      <w:tblGrid>
        <w:gridCol w:w="1822"/>
        <w:gridCol w:w="1863"/>
        <w:gridCol w:w="2200"/>
        <w:gridCol w:w="2308"/>
        <w:gridCol w:w="2470"/>
        <w:gridCol w:w="2295"/>
      </w:tblGrid>
      <w:tr w:rsidR="6E80371E" w:rsidRPr="000B1A39" w14:paraId="175292B9" w14:textId="77777777" w:rsidTr="002E0D05"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4D31C" w14:textId="446CB566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Due Dates</w:t>
            </w:r>
          </w:p>
          <w:p w14:paraId="60BF5A9E" w14:textId="103D1170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8A398" w14:textId="155C8566" w:rsidR="6E80371E" w:rsidRPr="000B1A39" w:rsidRDefault="6E80371E" w:rsidP="0041268A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5B54C" w14:textId="4381BA2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2296483D" w14:textId="003EFB1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D4F64" w14:textId="4EB4DE9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41F07670" w14:textId="0B32DF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0A44A" w14:textId="2CDD34F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3C09DE8F" w14:textId="39BA8B5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E9C10" w14:textId="4B0E117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2E35AB3F" w14:textId="447F8A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</w:tbl>
    <w:p w14:paraId="2621CF11" w14:textId="69A6063E" w:rsidR="002F00CD" w:rsidRPr="000B1A39" w:rsidRDefault="002F00CD" w:rsidP="6E80371E">
      <w:pPr>
        <w:rPr>
          <w:rFonts w:ascii="Arial Narrow" w:eastAsia="Times New Roman" w:hAnsi="Arial Narrow" w:cs="Times New Roman"/>
          <w:sz w:val="20"/>
          <w:szCs w:val="20"/>
        </w:rPr>
      </w:pPr>
    </w:p>
    <w:p w14:paraId="2C078E63" w14:textId="76716C72" w:rsidR="002F00CD" w:rsidRPr="000B1A39" w:rsidRDefault="002F00CD" w:rsidP="6E80371E">
      <w:pPr>
        <w:rPr>
          <w:rFonts w:ascii="Arial Narrow" w:hAnsi="Arial Narrow"/>
          <w:sz w:val="20"/>
          <w:szCs w:val="20"/>
        </w:rPr>
      </w:pPr>
    </w:p>
    <w:sectPr w:rsidR="002F00CD" w:rsidRPr="000B1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513C" w14:textId="77777777" w:rsidR="00E82562" w:rsidRDefault="00E82562" w:rsidP="00154A62">
      <w:pPr>
        <w:spacing w:after="0" w:line="240" w:lineRule="auto"/>
      </w:pPr>
      <w:r>
        <w:separator/>
      </w:r>
    </w:p>
  </w:endnote>
  <w:endnote w:type="continuationSeparator" w:id="0">
    <w:p w14:paraId="7253A433" w14:textId="77777777" w:rsidR="00E82562" w:rsidRDefault="00E82562" w:rsidP="0015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6DDE" w14:textId="77777777" w:rsidR="00E82562" w:rsidRDefault="00E82562" w:rsidP="00154A62">
      <w:pPr>
        <w:spacing w:after="0" w:line="240" w:lineRule="auto"/>
      </w:pPr>
      <w:r>
        <w:separator/>
      </w:r>
    </w:p>
  </w:footnote>
  <w:footnote w:type="continuationSeparator" w:id="0">
    <w:p w14:paraId="3F00C1CE" w14:textId="77777777" w:rsidR="00E82562" w:rsidRDefault="00E82562" w:rsidP="0015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E19"/>
    <w:multiLevelType w:val="hybridMultilevel"/>
    <w:tmpl w:val="F624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71D"/>
    <w:multiLevelType w:val="hybridMultilevel"/>
    <w:tmpl w:val="FFFFFFFF"/>
    <w:lvl w:ilvl="0" w:tplc="99ACC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28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C1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CC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E8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EA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24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4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28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B3F"/>
    <w:multiLevelType w:val="hybridMultilevel"/>
    <w:tmpl w:val="FFFFFFFF"/>
    <w:lvl w:ilvl="0" w:tplc="5D90D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2A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8A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E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C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E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C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C8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49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4991"/>
    <w:multiLevelType w:val="hybridMultilevel"/>
    <w:tmpl w:val="FFFFFFFF"/>
    <w:lvl w:ilvl="0" w:tplc="0810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2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2A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C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E5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2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A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A5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2CDD"/>
    <w:multiLevelType w:val="hybridMultilevel"/>
    <w:tmpl w:val="FFFFFFFF"/>
    <w:lvl w:ilvl="0" w:tplc="A35C9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4F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09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A4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8C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6B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A0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27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6599"/>
    <w:multiLevelType w:val="hybridMultilevel"/>
    <w:tmpl w:val="FFFFFFFF"/>
    <w:lvl w:ilvl="0" w:tplc="FB745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4E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89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7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E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4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A3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AB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134"/>
    <w:multiLevelType w:val="hybridMultilevel"/>
    <w:tmpl w:val="FFFFFFFF"/>
    <w:lvl w:ilvl="0" w:tplc="4FE4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40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2D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6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E3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27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C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25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C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D0C"/>
    <w:multiLevelType w:val="hybridMultilevel"/>
    <w:tmpl w:val="BF12A696"/>
    <w:lvl w:ilvl="0" w:tplc="48568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1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06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0D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09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0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E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29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68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4BF"/>
    <w:multiLevelType w:val="hybridMultilevel"/>
    <w:tmpl w:val="693A35BE"/>
    <w:lvl w:ilvl="0" w:tplc="3ECA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0F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29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EC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B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2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EB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50117"/>
    <w:multiLevelType w:val="hybridMultilevel"/>
    <w:tmpl w:val="FFFFFFFF"/>
    <w:lvl w:ilvl="0" w:tplc="08D89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6F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4D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A6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4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45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B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24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0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8503E"/>
    <w:multiLevelType w:val="hybridMultilevel"/>
    <w:tmpl w:val="FFFFFFFF"/>
    <w:lvl w:ilvl="0" w:tplc="4F38A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EB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E7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27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8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B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2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A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C3D8F"/>
    <w:multiLevelType w:val="hybridMultilevel"/>
    <w:tmpl w:val="92FA28D6"/>
    <w:lvl w:ilvl="0" w:tplc="00FA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6F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0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E3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45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4F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8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4D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42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03A17"/>
    <w:multiLevelType w:val="hybridMultilevel"/>
    <w:tmpl w:val="988CB086"/>
    <w:lvl w:ilvl="0" w:tplc="986E3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AC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6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8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07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87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2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04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583A0"/>
    <w:rsid w:val="0006049E"/>
    <w:rsid w:val="00076D4B"/>
    <w:rsid w:val="0008181D"/>
    <w:rsid w:val="000935CE"/>
    <w:rsid w:val="000A1C92"/>
    <w:rsid w:val="000A1E1D"/>
    <w:rsid w:val="000B1A39"/>
    <w:rsid w:val="000C2B18"/>
    <w:rsid w:val="000C4AA6"/>
    <w:rsid w:val="00106457"/>
    <w:rsid w:val="0011347C"/>
    <w:rsid w:val="00116846"/>
    <w:rsid w:val="0014045E"/>
    <w:rsid w:val="001504F5"/>
    <w:rsid w:val="00154A62"/>
    <w:rsid w:val="001574ED"/>
    <w:rsid w:val="00182D0E"/>
    <w:rsid w:val="00184D65"/>
    <w:rsid w:val="001A44E0"/>
    <w:rsid w:val="001A4A0F"/>
    <w:rsid w:val="001B194D"/>
    <w:rsid w:val="001C1911"/>
    <w:rsid w:val="001C20C2"/>
    <w:rsid w:val="001C7E64"/>
    <w:rsid w:val="001E4B39"/>
    <w:rsid w:val="00215B14"/>
    <w:rsid w:val="002262C3"/>
    <w:rsid w:val="002B6B00"/>
    <w:rsid w:val="002D52EC"/>
    <w:rsid w:val="002E0D05"/>
    <w:rsid w:val="002E2F9A"/>
    <w:rsid w:val="002E31C1"/>
    <w:rsid w:val="002F00CD"/>
    <w:rsid w:val="0039754B"/>
    <w:rsid w:val="003D1660"/>
    <w:rsid w:val="003F441C"/>
    <w:rsid w:val="0040460D"/>
    <w:rsid w:val="0041268A"/>
    <w:rsid w:val="00416F4D"/>
    <w:rsid w:val="004178D9"/>
    <w:rsid w:val="004237F6"/>
    <w:rsid w:val="004278CC"/>
    <w:rsid w:val="0043298F"/>
    <w:rsid w:val="00437170"/>
    <w:rsid w:val="00445D28"/>
    <w:rsid w:val="0045272C"/>
    <w:rsid w:val="00475E24"/>
    <w:rsid w:val="00486E3E"/>
    <w:rsid w:val="00487DDA"/>
    <w:rsid w:val="004B49B3"/>
    <w:rsid w:val="004C6BFA"/>
    <w:rsid w:val="004D150A"/>
    <w:rsid w:val="004D1C30"/>
    <w:rsid w:val="004F70CD"/>
    <w:rsid w:val="00513DA0"/>
    <w:rsid w:val="00541D4D"/>
    <w:rsid w:val="00575923"/>
    <w:rsid w:val="00576F39"/>
    <w:rsid w:val="0058237F"/>
    <w:rsid w:val="00596DD4"/>
    <w:rsid w:val="005A1467"/>
    <w:rsid w:val="005C412A"/>
    <w:rsid w:val="005C6AC1"/>
    <w:rsid w:val="005E49FC"/>
    <w:rsid w:val="00601093"/>
    <w:rsid w:val="00610529"/>
    <w:rsid w:val="0061325E"/>
    <w:rsid w:val="0061436C"/>
    <w:rsid w:val="00621C95"/>
    <w:rsid w:val="006351EC"/>
    <w:rsid w:val="006409FF"/>
    <w:rsid w:val="006476A7"/>
    <w:rsid w:val="0065191A"/>
    <w:rsid w:val="00652225"/>
    <w:rsid w:val="006636F7"/>
    <w:rsid w:val="006645B1"/>
    <w:rsid w:val="00670318"/>
    <w:rsid w:val="006724FB"/>
    <w:rsid w:val="00677FB0"/>
    <w:rsid w:val="006A744F"/>
    <w:rsid w:val="006D0D07"/>
    <w:rsid w:val="006E2576"/>
    <w:rsid w:val="00713979"/>
    <w:rsid w:val="00747075"/>
    <w:rsid w:val="007730F1"/>
    <w:rsid w:val="00785F4E"/>
    <w:rsid w:val="00794D2E"/>
    <w:rsid w:val="007D2A80"/>
    <w:rsid w:val="00836412"/>
    <w:rsid w:val="0084383B"/>
    <w:rsid w:val="00844E2B"/>
    <w:rsid w:val="00850A6B"/>
    <w:rsid w:val="00861EAE"/>
    <w:rsid w:val="00863973"/>
    <w:rsid w:val="0087789D"/>
    <w:rsid w:val="008962F4"/>
    <w:rsid w:val="008B1A2D"/>
    <w:rsid w:val="008E4871"/>
    <w:rsid w:val="00913357"/>
    <w:rsid w:val="00966D1D"/>
    <w:rsid w:val="009A208F"/>
    <w:rsid w:val="009C1767"/>
    <w:rsid w:val="009C19AB"/>
    <w:rsid w:val="00A16039"/>
    <w:rsid w:val="00A3745E"/>
    <w:rsid w:val="00A50734"/>
    <w:rsid w:val="00A74F77"/>
    <w:rsid w:val="00A95609"/>
    <w:rsid w:val="00AA7B39"/>
    <w:rsid w:val="00AD7C1F"/>
    <w:rsid w:val="00AE0B71"/>
    <w:rsid w:val="00AF2F6C"/>
    <w:rsid w:val="00B03868"/>
    <w:rsid w:val="00B16440"/>
    <w:rsid w:val="00B46A71"/>
    <w:rsid w:val="00B510F5"/>
    <w:rsid w:val="00B7354A"/>
    <w:rsid w:val="00B879E6"/>
    <w:rsid w:val="00BD2186"/>
    <w:rsid w:val="00BF62F1"/>
    <w:rsid w:val="00C00CAD"/>
    <w:rsid w:val="00C13B1C"/>
    <w:rsid w:val="00C23A45"/>
    <w:rsid w:val="00C3155A"/>
    <w:rsid w:val="00C35829"/>
    <w:rsid w:val="00C44571"/>
    <w:rsid w:val="00C46797"/>
    <w:rsid w:val="00C5526A"/>
    <w:rsid w:val="00C60D8D"/>
    <w:rsid w:val="00C80082"/>
    <w:rsid w:val="00C846D6"/>
    <w:rsid w:val="00CA7C2F"/>
    <w:rsid w:val="00CC73E9"/>
    <w:rsid w:val="00CD2417"/>
    <w:rsid w:val="00CE202F"/>
    <w:rsid w:val="00CE6CB2"/>
    <w:rsid w:val="00CF2C97"/>
    <w:rsid w:val="00D22A07"/>
    <w:rsid w:val="00DC7012"/>
    <w:rsid w:val="00DD2AD5"/>
    <w:rsid w:val="00DE1EFB"/>
    <w:rsid w:val="00E139C6"/>
    <w:rsid w:val="00E22196"/>
    <w:rsid w:val="00E2388E"/>
    <w:rsid w:val="00E26CF2"/>
    <w:rsid w:val="00E35522"/>
    <w:rsid w:val="00E51B33"/>
    <w:rsid w:val="00E5652A"/>
    <w:rsid w:val="00E578D3"/>
    <w:rsid w:val="00E65D1B"/>
    <w:rsid w:val="00E80229"/>
    <w:rsid w:val="00E80348"/>
    <w:rsid w:val="00E82562"/>
    <w:rsid w:val="00E83760"/>
    <w:rsid w:val="00E86E71"/>
    <w:rsid w:val="00EA6DD6"/>
    <w:rsid w:val="00EB6406"/>
    <w:rsid w:val="00EC0D1B"/>
    <w:rsid w:val="00EC4598"/>
    <w:rsid w:val="00EF4D70"/>
    <w:rsid w:val="00F32B53"/>
    <w:rsid w:val="00F36F1D"/>
    <w:rsid w:val="00F4060F"/>
    <w:rsid w:val="00F611D5"/>
    <w:rsid w:val="00F67A52"/>
    <w:rsid w:val="00F750D6"/>
    <w:rsid w:val="00F7634B"/>
    <w:rsid w:val="00F84C5E"/>
    <w:rsid w:val="00F94538"/>
    <w:rsid w:val="00F94A82"/>
    <w:rsid w:val="00F963AC"/>
    <w:rsid w:val="00FA7BDA"/>
    <w:rsid w:val="00FB6A34"/>
    <w:rsid w:val="00FC5920"/>
    <w:rsid w:val="00FD583A"/>
    <w:rsid w:val="00FF02AA"/>
    <w:rsid w:val="017C5129"/>
    <w:rsid w:val="01FAAB13"/>
    <w:rsid w:val="02451CC9"/>
    <w:rsid w:val="0249C2D3"/>
    <w:rsid w:val="02D9C22D"/>
    <w:rsid w:val="02DA6E3F"/>
    <w:rsid w:val="02F9EFA9"/>
    <w:rsid w:val="0301DA1B"/>
    <w:rsid w:val="0351C52B"/>
    <w:rsid w:val="03E652DC"/>
    <w:rsid w:val="0407993B"/>
    <w:rsid w:val="0437DA77"/>
    <w:rsid w:val="049F9919"/>
    <w:rsid w:val="04CEB281"/>
    <w:rsid w:val="06E406B4"/>
    <w:rsid w:val="06FEF9F8"/>
    <w:rsid w:val="0824317C"/>
    <w:rsid w:val="0883011C"/>
    <w:rsid w:val="09172FED"/>
    <w:rsid w:val="0974FC5C"/>
    <w:rsid w:val="0A3633B5"/>
    <w:rsid w:val="0AFA6EFC"/>
    <w:rsid w:val="0B43EB4B"/>
    <w:rsid w:val="0B6BC863"/>
    <w:rsid w:val="0D148F5E"/>
    <w:rsid w:val="0DFD13F3"/>
    <w:rsid w:val="0E30CA8D"/>
    <w:rsid w:val="0E4E4C66"/>
    <w:rsid w:val="0F010592"/>
    <w:rsid w:val="0F909091"/>
    <w:rsid w:val="0FA1EE8D"/>
    <w:rsid w:val="0FAB2423"/>
    <w:rsid w:val="0FF8D4F5"/>
    <w:rsid w:val="1014223C"/>
    <w:rsid w:val="1059334F"/>
    <w:rsid w:val="1250E00A"/>
    <w:rsid w:val="1276E224"/>
    <w:rsid w:val="12942D3B"/>
    <w:rsid w:val="12CE877D"/>
    <w:rsid w:val="12EF72C9"/>
    <w:rsid w:val="138FA994"/>
    <w:rsid w:val="13A75E13"/>
    <w:rsid w:val="13C2326D"/>
    <w:rsid w:val="13ED1C01"/>
    <w:rsid w:val="14161A52"/>
    <w:rsid w:val="141DF82B"/>
    <w:rsid w:val="14EFEDFD"/>
    <w:rsid w:val="14F04D75"/>
    <w:rsid w:val="15324DD0"/>
    <w:rsid w:val="153CBAF9"/>
    <w:rsid w:val="161889CE"/>
    <w:rsid w:val="162E96DE"/>
    <w:rsid w:val="16323DB2"/>
    <w:rsid w:val="1678EF2D"/>
    <w:rsid w:val="16822752"/>
    <w:rsid w:val="172351CC"/>
    <w:rsid w:val="176529E8"/>
    <w:rsid w:val="17DFA8EE"/>
    <w:rsid w:val="18497DE7"/>
    <w:rsid w:val="18C56665"/>
    <w:rsid w:val="18E5BBE6"/>
    <w:rsid w:val="199DB2FC"/>
    <w:rsid w:val="19F58CC9"/>
    <w:rsid w:val="1A017FAE"/>
    <w:rsid w:val="1AC84AD7"/>
    <w:rsid w:val="1AE90726"/>
    <w:rsid w:val="1B7FE570"/>
    <w:rsid w:val="1BB1EBA8"/>
    <w:rsid w:val="1C66037B"/>
    <w:rsid w:val="1D8C6902"/>
    <w:rsid w:val="1DC13018"/>
    <w:rsid w:val="1DE4E290"/>
    <w:rsid w:val="1E02D842"/>
    <w:rsid w:val="1E7500F5"/>
    <w:rsid w:val="1E950564"/>
    <w:rsid w:val="1EB21C77"/>
    <w:rsid w:val="1EE657C9"/>
    <w:rsid w:val="1F156BC8"/>
    <w:rsid w:val="1F8BADB8"/>
    <w:rsid w:val="1FD66792"/>
    <w:rsid w:val="20376C72"/>
    <w:rsid w:val="209F1E90"/>
    <w:rsid w:val="20D0AF7B"/>
    <w:rsid w:val="20D7B345"/>
    <w:rsid w:val="21BF3A1E"/>
    <w:rsid w:val="221036BD"/>
    <w:rsid w:val="22186B7E"/>
    <w:rsid w:val="221A99AE"/>
    <w:rsid w:val="22351A9B"/>
    <w:rsid w:val="226375E1"/>
    <w:rsid w:val="22C164BF"/>
    <w:rsid w:val="2315727C"/>
    <w:rsid w:val="231F1869"/>
    <w:rsid w:val="239D8DB7"/>
    <w:rsid w:val="239EDCA4"/>
    <w:rsid w:val="246264D8"/>
    <w:rsid w:val="251310FF"/>
    <w:rsid w:val="251CEBD1"/>
    <w:rsid w:val="2636BFE3"/>
    <w:rsid w:val="266AB3C6"/>
    <w:rsid w:val="26BFC673"/>
    <w:rsid w:val="274C261F"/>
    <w:rsid w:val="27F34201"/>
    <w:rsid w:val="2801CD37"/>
    <w:rsid w:val="286917F6"/>
    <w:rsid w:val="2895F0C2"/>
    <w:rsid w:val="28BED287"/>
    <w:rsid w:val="2901401C"/>
    <w:rsid w:val="2A18DB69"/>
    <w:rsid w:val="2A68D615"/>
    <w:rsid w:val="2B4904E8"/>
    <w:rsid w:val="2B605293"/>
    <w:rsid w:val="2B7D19B3"/>
    <w:rsid w:val="2BAEF20A"/>
    <w:rsid w:val="2BC6BB82"/>
    <w:rsid w:val="2BDC5465"/>
    <w:rsid w:val="2C1C1062"/>
    <w:rsid w:val="2C4E5F6E"/>
    <w:rsid w:val="2C65C032"/>
    <w:rsid w:val="2CCF18C2"/>
    <w:rsid w:val="2D10537A"/>
    <w:rsid w:val="2D5DA47C"/>
    <w:rsid w:val="2D7BF2C5"/>
    <w:rsid w:val="2E247B35"/>
    <w:rsid w:val="2E2DAADB"/>
    <w:rsid w:val="2F0FCD3A"/>
    <w:rsid w:val="2F205C8C"/>
    <w:rsid w:val="2F45B3D0"/>
    <w:rsid w:val="2F84F1B8"/>
    <w:rsid w:val="30BA7560"/>
    <w:rsid w:val="30D92FCD"/>
    <w:rsid w:val="30ECDCB0"/>
    <w:rsid w:val="3153F38D"/>
    <w:rsid w:val="31C27C44"/>
    <w:rsid w:val="31D045DA"/>
    <w:rsid w:val="329B3057"/>
    <w:rsid w:val="32A0869D"/>
    <w:rsid w:val="32A4FB90"/>
    <w:rsid w:val="3306BEFF"/>
    <w:rsid w:val="3372F1BA"/>
    <w:rsid w:val="33BF47BC"/>
    <w:rsid w:val="341A4B92"/>
    <w:rsid w:val="35DFFE4B"/>
    <w:rsid w:val="36959D92"/>
    <w:rsid w:val="36E178E9"/>
    <w:rsid w:val="3741B83D"/>
    <w:rsid w:val="37845E15"/>
    <w:rsid w:val="38FE0AD8"/>
    <w:rsid w:val="3914783C"/>
    <w:rsid w:val="3914A9AD"/>
    <w:rsid w:val="393E26A7"/>
    <w:rsid w:val="39BBE4C6"/>
    <w:rsid w:val="3A8B7201"/>
    <w:rsid w:val="3A973016"/>
    <w:rsid w:val="3AEB31A1"/>
    <w:rsid w:val="3AF6E3F5"/>
    <w:rsid w:val="3B0271A4"/>
    <w:rsid w:val="3B1A5C94"/>
    <w:rsid w:val="3B4A9EA7"/>
    <w:rsid w:val="3B808230"/>
    <w:rsid w:val="3C8ECA43"/>
    <w:rsid w:val="3C9CEBB5"/>
    <w:rsid w:val="3CC70DBB"/>
    <w:rsid w:val="3D3011F9"/>
    <w:rsid w:val="3D6E45D0"/>
    <w:rsid w:val="3D87FA8B"/>
    <w:rsid w:val="3DED443F"/>
    <w:rsid w:val="3E345D7D"/>
    <w:rsid w:val="3EAAA5D8"/>
    <w:rsid w:val="3F69CB1B"/>
    <w:rsid w:val="3FDAB163"/>
    <w:rsid w:val="40154E0D"/>
    <w:rsid w:val="402FACF2"/>
    <w:rsid w:val="405289BD"/>
    <w:rsid w:val="405E73C3"/>
    <w:rsid w:val="406ADC71"/>
    <w:rsid w:val="4082DB8B"/>
    <w:rsid w:val="40BE51E8"/>
    <w:rsid w:val="41A56211"/>
    <w:rsid w:val="41B67F5F"/>
    <w:rsid w:val="422ECF7F"/>
    <w:rsid w:val="42379AA6"/>
    <w:rsid w:val="426803B8"/>
    <w:rsid w:val="42BCB268"/>
    <w:rsid w:val="42FEB9CF"/>
    <w:rsid w:val="4394BD51"/>
    <w:rsid w:val="44C01A5E"/>
    <w:rsid w:val="45EC24C4"/>
    <w:rsid w:val="46BCB94C"/>
    <w:rsid w:val="46E82BBA"/>
    <w:rsid w:val="47361CE8"/>
    <w:rsid w:val="475CD7A4"/>
    <w:rsid w:val="47F63EA0"/>
    <w:rsid w:val="480C9767"/>
    <w:rsid w:val="491664D2"/>
    <w:rsid w:val="4979335C"/>
    <w:rsid w:val="497BA941"/>
    <w:rsid w:val="49E10EC6"/>
    <w:rsid w:val="49EB196A"/>
    <w:rsid w:val="4A91ED40"/>
    <w:rsid w:val="4A940457"/>
    <w:rsid w:val="4AE29931"/>
    <w:rsid w:val="4B1F73AD"/>
    <w:rsid w:val="4B4CC844"/>
    <w:rsid w:val="4BDBCE2A"/>
    <w:rsid w:val="4C10FB08"/>
    <w:rsid w:val="4D2CCFDC"/>
    <w:rsid w:val="4D4333D1"/>
    <w:rsid w:val="4EEB1954"/>
    <w:rsid w:val="4EFAF05D"/>
    <w:rsid w:val="4F33EF41"/>
    <w:rsid w:val="4F9F9778"/>
    <w:rsid w:val="4FECEE80"/>
    <w:rsid w:val="5012A6FE"/>
    <w:rsid w:val="50233F8E"/>
    <w:rsid w:val="5176003B"/>
    <w:rsid w:val="5181EA9B"/>
    <w:rsid w:val="51832972"/>
    <w:rsid w:val="51B22E8A"/>
    <w:rsid w:val="51FE4297"/>
    <w:rsid w:val="520459CA"/>
    <w:rsid w:val="5208BD5F"/>
    <w:rsid w:val="52CE2E2E"/>
    <w:rsid w:val="530400BF"/>
    <w:rsid w:val="537445D8"/>
    <w:rsid w:val="53F1E675"/>
    <w:rsid w:val="540FB341"/>
    <w:rsid w:val="543D307A"/>
    <w:rsid w:val="544325D4"/>
    <w:rsid w:val="54C31F50"/>
    <w:rsid w:val="54E60398"/>
    <w:rsid w:val="55E39D2A"/>
    <w:rsid w:val="55F7F40D"/>
    <w:rsid w:val="55FBEBE3"/>
    <w:rsid w:val="55FC816D"/>
    <w:rsid w:val="56089D8B"/>
    <w:rsid w:val="569B6AEC"/>
    <w:rsid w:val="569CC292"/>
    <w:rsid w:val="56D7D8E2"/>
    <w:rsid w:val="56F583A4"/>
    <w:rsid w:val="572C48A7"/>
    <w:rsid w:val="5753AD21"/>
    <w:rsid w:val="57737E5D"/>
    <w:rsid w:val="5808CCCE"/>
    <w:rsid w:val="58914314"/>
    <w:rsid w:val="58ACA94E"/>
    <w:rsid w:val="59417DEE"/>
    <w:rsid w:val="5962F41E"/>
    <w:rsid w:val="599EEDBB"/>
    <w:rsid w:val="59F208C5"/>
    <w:rsid w:val="5A1CFD74"/>
    <w:rsid w:val="5AA20704"/>
    <w:rsid w:val="5AC111EC"/>
    <w:rsid w:val="5B04AF96"/>
    <w:rsid w:val="5B271526"/>
    <w:rsid w:val="5B4C6BAE"/>
    <w:rsid w:val="5BE3A4A2"/>
    <w:rsid w:val="5BFB308A"/>
    <w:rsid w:val="5C7A55CD"/>
    <w:rsid w:val="5CCD11A0"/>
    <w:rsid w:val="5D9405C5"/>
    <w:rsid w:val="5DB5AA11"/>
    <w:rsid w:val="5EDCF586"/>
    <w:rsid w:val="5EE140B0"/>
    <w:rsid w:val="5EE2666B"/>
    <w:rsid w:val="5F36E989"/>
    <w:rsid w:val="5FF4749F"/>
    <w:rsid w:val="5FF6D919"/>
    <w:rsid w:val="6001F1A1"/>
    <w:rsid w:val="60524EF2"/>
    <w:rsid w:val="607A4CF8"/>
    <w:rsid w:val="608342DC"/>
    <w:rsid w:val="60A94840"/>
    <w:rsid w:val="60AF4268"/>
    <w:rsid w:val="60DDA48D"/>
    <w:rsid w:val="6137CEA1"/>
    <w:rsid w:val="6140F4F7"/>
    <w:rsid w:val="617A9B9A"/>
    <w:rsid w:val="61A2719C"/>
    <w:rsid w:val="62235568"/>
    <w:rsid w:val="62319BF3"/>
    <w:rsid w:val="629BB28E"/>
    <w:rsid w:val="62A583A0"/>
    <w:rsid w:val="62F88853"/>
    <w:rsid w:val="631F94E5"/>
    <w:rsid w:val="632F5BDC"/>
    <w:rsid w:val="643EC500"/>
    <w:rsid w:val="64CF5DC0"/>
    <w:rsid w:val="64DEB2AE"/>
    <w:rsid w:val="64F86A63"/>
    <w:rsid w:val="65539CF3"/>
    <w:rsid w:val="6567A233"/>
    <w:rsid w:val="65A805A8"/>
    <w:rsid w:val="66FDC65C"/>
    <w:rsid w:val="6721608C"/>
    <w:rsid w:val="67621ADA"/>
    <w:rsid w:val="6989F0B9"/>
    <w:rsid w:val="69E8CADC"/>
    <w:rsid w:val="69EB0582"/>
    <w:rsid w:val="69EFD06C"/>
    <w:rsid w:val="69F0345B"/>
    <w:rsid w:val="6A6B0B57"/>
    <w:rsid w:val="6B57B267"/>
    <w:rsid w:val="6BEAF46D"/>
    <w:rsid w:val="6C266260"/>
    <w:rsid w:val="6C6B1256"/>
    <w:rsid w:val="6C814B96"/>
    <w:rsid w:val="6CAF5DA4"/>
    <w:rsid w:val="6D6ADA87"/>
    <w:rsid w:val="6D75C435"/>
    <w:rsid w:val="6E80371E"/>
    <w:rsid w:val="6F3AA975"/>
    <w:rsid w:val="6FAAAA07"/>
    <w:rsid w:val="6FABF44B"/>
    <w:rsid w:val="700B5E58"/>
    <w:rsid w:val="7055B58A"/>
    <w:rsid w:val="714805FC"/>
    <w:rsid w:val="7159CDF6"/>
    <w:rsid w:val="720B9957"/>
    <w:rsid w:val="723D6851"/>
    <w:rsid w:val="737CC70E"/>
    <w:rsid w:val="73A201E3"/>
    <w:rsid w:val="7404ECB6"/>
    <w:rsid w:val="748C5C54"/>
    <w:rsid w:val="74E16509"/>
    <w:rsid w:val="756A6C7E"/>
    <w:rsid w:val="763EA136"/>
    <w:rsid w:val="76EC7DB5"/>
    <w:rsid w:val="76F8B3BC"/>
    <w:rsid w:val="7712C3F3"/>
    <w:rsid w:val="7745C7EC"/>
    <w:rsid w:val="775638DD"/>
    <w:rsid w:val="776613A0"/>
    <w:rsid w:val="77BF3EF7"/>
    <w:rsid w:val="7800F09E"/>
    <w:rsid w:val="78926B03"/>
    <w:rsid w:val="78ABC37C"/>
    <w:rsid w:val="78EE165D"/>
    <w:rsid w:val="78F6F00F"/>
    <w:rsid w:val="790B3265"/>
    <w:rsid w:val="798ACD67"/>
    <w:rsid w:val="79E39FE7"/>
    <w:rsid w:val="7AE4BD1E"/>
    <w:rsid w:val="7B323F83"/>
    <w:rsid w:val="7B42F613"/>
    <w:rsid w:val="7BD87CC2"/>
    <w:rsid w:val="7C5BA378"/>
    <w:rsid w:val="7C6C3807"/>
    <w:rsid w:val="7C6D30AD"/>
    <w:rsid w:val="7D4788B9"/>
    <w:rsid w:val="7DAE01EE"/>
    <w:rsid w:val="7DF69688"/>
    <w:rsid w:val="7E1299C4"/>
    <w:rsid w:val="7E21984C"/>
    <w:rsid w:val="7E22FBAC"/>
    <w:rsid w:val="7E4BF0CA"/>
    <w:rsid w:val="7E70D195"/>
    <w:rsid w:val="7E8ED304"/>
    <w:rsid w:val="7EA202AF"/>
    <w:rsid w:val="7EFD0522"/>
    <w:rsid w:val="7F11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83A0"/>
  <w15:chartTrackingRefBased/>
  <w15:docId w15:val="{2E2112A7-2390-45D0-9BEF-7555EBE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829"/>
    <w:pPr>
      <w:ind w:left="720"/>
      <w:contextualSpacing/>
    </w:pPr>
  </w:style>
  <w:style w:type="character" w:customStyle="1" w:styleId="normaltextrun">
    <w:name w:val="normaltextrun"/>
    <w:basedOn w:val="DefaultParagraphFont"/>
    <w:rsid w:val="00184D65"/>
  </w:style>
  <w:style w:type="character" w:customStyle="1" w:styleId="eop">
    <w:name w:val="eop"/>
    <w:basedOn w:val="DefaultParagraphFont"/>
    <w:rsid w:val="0018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DC674-61E8-4FA7-8912-12899E3DB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56046-7AEE-4558-BE00-F86CCF56B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0BC86-C840-4981-B9DE-115E81A2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Alexis</dc:creator>
  <cp:keywords/>
  <dc:description/>
  <cp:lastModifiedBy>McKernan, Sarah</cp:lastModifiedBy>
  <cp:revision>44</cp:revision>
  <dcterms:created xsi:type="dcterms:W3CDTF">2020-08-26T16:56:00Z</dcterms:created>
  <dcterms:modified xsi:type="dcterms:W3CDTF">2020-08-28T13:14:00Z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8bbcb7bf-9c54-42e6-b807-0f1fea49136b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2020-08-19T17:26:08Z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